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F3D56" w14:textId="328B0129" w:rsidR="00B84EB4" w:rsidRPr="00B84EB4" w:rsidRDefault="00B84EB4" w:rsidP="00B84E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4EB4">
        <w:rPr>
          <w:rFonts w:ascii="Times New Roman" w:hAnsi="Times New Roman" w:cs="Times New Roman"/>
          <w:sz w:val="24"/>
          <w:szCs w:val="24"/>
        </w:rPr>
        <w:t>Принято на педагогическом совете</w:t>
      </w:r>
      <w:r w:rsidR="00B24CF0">
        <w:rPr>
          <w:rFonts w:ascii="Times New Roman" w:hAnsi="Times New Roman"/>
          <w:sz w:val="28"/>
          <w:szCs w:val="28"/>
        </w:rPr>
        <w:t xml:space="preserve">                  </w:t>
      </w:r>
      <w:r w:rsidRPr="00B84EB4">
        <w:rPr>
          <w:rFonts w:ascii="Times New Roman" w:hAnsi="Times New Roman"/>
          <w:sz w:val="24"/>
          <w:szCs w:val="24"/>
        </w:rPr>
        <w:t>УТВЕРЖДАЮ</w:t>
      </w:r>
    </w:p>
    <w:p w14:paraId="4200EFAC" w14:textId="46C41ADF" w:rsidR="00B84EB4" w:rsidRPr="00B84EB4" w:rsidRDefault="00B24CF0" w:rsidP="00B84EB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3 </w:t>
      </w:r>
      <w:proofErr w:type="gramStart"/>
      <w:r>
        <w:rPr>
          <w:rFonts w:ascii="Times New Roman" w:hAnsi="Times New Roman" w:cs="Times New Roman"/>
          <w:sz w:val="24"/>
          <w:szCs w:val="24"/>
        </w:rPr>
        <w:t>от  02.12.2024</w:t>
      </w:r>
      <w:proofErr w:type="gramEnd"/>
      <w:r w:rsidR="00B84EB4">
        <w:rPr>
          <w:rFonts w:ascii="Times New Roman" w:hAnsi="Times New Roman" w:cs="Times New Roman"/>
          <w:sz w:val="24"/>
          <w:szCs w:val="24"/>
        </w:rPr>
        <w:t xml:space="preserve">   </w:t>
      </w:r>
      <w:r w:rsidR="00B84EB4" w:rsidRPr="00B84EB4">
        <w:rPr>
          <w:rFonts w:ascii="Times New Roman" w:hAnsi="Times New Roman" w:cs="Times New Roman"/>
          <w:sz w:val="24"/>
          <w:szCs w:val="24"/>
        </w:rPr>
        <w:t xml:space="preserve">г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B84EB4" w:rsidRPr="00B84EB4">
        <w:rPr>
          <w:rFonts w:ascii="Times New Roman" w:hAnsi="Times New Roman"/>
          <w:sz w:val="24"/>
          <w:szCs w:val="24"/>
        </w:rPr>
        <w:t>Директор МБОУ «Гора-Подольская СОШ»</w:t>
      </w:r>
    </w:p>
    <w:p w14:paraId="0846A65F" w14:textId="294B254C" w:rsidR="00B84EB4" w:rsidRPr="00B84EB4" w:rsidRDefault="00B24CF0" w:rsidP="00B24C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B84EB4">
        <w:rPr>
          <w:rFonts w:ascii="Times New Roman" w:hAnsi="Times New Roman"/>
          <w:sz w:val="24"/>
          <w:szCs w:val="24"/>
        </w:rPr>
        <w:t>Л.В. Толмачева</w:t>
      </w:r>
    </w:p>
    <w:p w14:paraId="19693BF8" w14:textId="004F8C3D" w:rsidR="00B84EB4" w:rsidRPr="00B84EB4" w:rsidRDefault="00B84EB4" w:rsidP="00B84E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B24CF0">
        <w:rPr>
          <w:rFonts w:ascii="Times New Roman" w:hAnsi="Times New Roman"/>
          <w:sz w:val="24"/>
          <w:szCs w:val="24"/>
        </w:rPr>
        <w:t xml:space="preserve">                             </w:t>
      </w:r>
      <w:bookmarkStart w:id="0" w:name="_GoBack"/>
      <w:bookmarkEnd w:id="0"/>
      <w:r w:rsidR="00B24CF0">
        <w:rPr>
          <w:rFonts w:ascii="Times New Roman" w:hAnsi="Times New Roman"/>
          <w:sz w:val="24"/>
          <w:szCs w:val="24"/>
        </w:rPr>
        <w:t>Приказ от 02.12.</w:t>
      </w:r>
      <w:r>
        <w:rPr>
          <w:rFonts w:ascii="Times New Roman" w:hAnsi="Times New Roman"/>
          <w:sz w:val="24"/>
          <w:szCs w:val="24"/>
        </w:rPr>
        <w:t>2024</w:t>
      </w:r>
      <w:r w:rsidRPr="00B84EB4">
        <w:rPr>
          <w:rFonts w:ascii="Times New Roman" w:hAnsi="Times New Roman"/>
          <w:sz w:val="24"/>
          <w:szCs w:val="24"/>
        </w:rPr>
        <w:t xml:space="preserve"> г.</w:t>
      </w:r>
      <w:r w:rsidR="00B24CF0">
        <w:rPr>
          <w:rFonts w:ascii="Times New Roman" w:hAnsi="Times New Roman"/>
          <w:sz w:val="24"/>
          <w:szCs w:val="24"/>
        </w:rPr>
        <w:t xml:space="preserve"> № 285</w:t>
      </w:r>
    </w:p>
    <w:p w14:paraId="752E4812" w14:textId="77777777" w:rsidR="00B84EB4" w:rsidRDefault="00B84EB4" w:rsidP="00B84EB4">
      <w:pPr>
        <w:tabs>
          <w:tab w:val="left" w:pos="1245"/>
        </w:tabs>
      </w:pPr>
    </w:p>
    <w:p w14:paraId="295935C3" w14:textId="77777777" w:rsidR="0009312B" w:rsidRDefault="0009312B" w:rsidP="0009312B"/>
    <w:p w14:paraId="693A1BB0" w14:textId="77777777" w:rsidR="0009312B" w:rsidRDefault="0009312B" w:rsidP="0009312B">
      <w:pPr>
        <w:pStyle w:val="a3"/>
        <w:spacing w:before="0" w:beforeAutospacing="0"/>
      </w:pPr>
    </w:p>
    <w:p w14:paraId="754526AC" w14:textId="77777777" w:rsidR="0009312B" w:rsidRPr="001C1B4F" w:rsidRDefault="0009312B" w:rsidP="00C47B4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C1B4F">
        <w:rPr>
          <w:b/>
          <w:sz w:val="28"/>
          <w:szCs w:val="28"/>
        </w:rPr>
        <w:t>УСТАВ</w:t>
      </w:r>
    </w:p>
    <w:p w14:paraId="78E9785C" w14:textId="2FC54CA3" w:rsidR="0009312B" w:rsidRPr="001C1B4F" w:rsidRDefault="0009312B" w:rsidP="0009312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C1B4F">
        <w:rPr>
          <w:b/>
          <w:sz w:val="28"/>
          <w:szCs w:val="28"/>
        </w:rPr>
        <w:t xml:space="preserve">военно-патриотического клуба </w:t>
      </w:r>
      <w:r w:rsidR="00F67EF8" w:rsidRPr="001C1B4F">
        <w:rPr>
          <w:b/>
          <w:sz w:val="28"/>
          <w:szCs w:val="28"/>
        </w:rPr>
        <w:t>МБОУ «Гора – Подольская СОШ»</w:t>
      </w:r>
    </w:p>
    <w:p w14:paraId="2FBB6692" w14:textId="1864F899" w:rsidR="0009312B" w:rsidRPr="001C1B4F" w:rsidRDefault="00F67EF8" w:rsidP="0009312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C1B4F">
        <w:rPr>
          <w:b/>
          <w:sz w:val="28"/>
          <w:szCs w:val="28"/>
        </w:rPr>
        <w:t>«Юный пограничник»</w:t>
      </w:r>
    </w:p>
    <w:p w14:paraId="435AC056" w14:textId="77777777" w:rsidR="0009312B" w:rsidRPr="004F59AF" w:rsidRDefault="0009312B" w:rsidP="0009312B">
      <w:pPr>
        <w:pStyle w:val="a3"/>
        <w:spacing w:before="0" w:beforeAutospacing="0" w:after="0" w:afterAutospacing="0"/>
        <w:rPr>
          <w:b/>
        </w:rPr>
      </w:pPr>
    </w:p>
    <w:p w14:paraId="0B918028" w14:textId="77777777" w:rsidR="0009312B" w:rsidRPr="001C1B4F" w:rsidRDefault="0009312B" w:rsidP="001C1B4F">
      <w:pPr>
        <w:shd w:val="clear" w:color="auto" w:fill="FFFFFF"/>
        <w:tabs>
          <w:tab w:val="left" w:pos="1134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1C1B4F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1.Общие положения</w:t>
      </w:r>
    </w:p>
    <w:p w14:paraId="67EE3AFF" w14:textId="4805E2AB" w:rsidR="0009312B" w:rsidRPr="001C1B4F" w:rsidRDefault="0009312B" w:rsidP="001C1B4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1C1B4F">
        <w:rPr>
          <w:rFonts w:ascii="Times New Roman" w:hAnsi="Times New Roman" w:cs="Times New Roman"/>
          <w:color w:val="000000"/>
          <w:spacing w:val="-3"/>
          <w:sz w:val="24"/>
          <w:szCs w:val="24"/>
        </w:rPr>
        <w:t>Военно-патриотический клуб «</w:t>
      </w:r>
      <w:r w:rsidR="00084E39" w:rsidRPr="001C1B4F">
        <w:rPr>
          <w:rFonts w:ascii="Times New Roman" w:hAnsi="Times New Roman" w:cs="Times New Roman"/>
          <w:color w:val="000000"/>
          <w:spacing w:val="-3"/>
          <w:sz w:val="24"/>
          <w:szCs w:val="24"/>
        </w:rPr>
        <w:t>Юный пограничник</w:t>
      </w:r>
      <w:r w:rsidRPr="001C1B4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» (далее - ВПК) открывается на базе муниципального </w:t>
      </w:r>
      <w:r w:rsidR="00084E39" w:rsidRPr="001C1B4F">
        <w:rPr>
          <w:rFonts w:ascii="Times New Roman" w:hAnsi="Times New Roman" w:cs="Times New Roman"/>
          <w:color w:val="000000"/>
          <w:spacing w:val="-3"/>
          <w:sz w:val="24"/>
          <w:szCs w:val="24"/>
        </w:rPr>
        <w:t>бюджетного</w:t>
      </w:r>
      <w:r w:rsidRPr="001C1B4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о</w:t>
      </w:r>
      <w:r w:rsidR="00084E39" w:rsidRPr="001C1B4F">
        <w:rPr>
          <w:rFonts w:ascii="Times New Roman" w:hAnsi="Times New Roman" w:cs="Times New Roman"/>
          <w:color w:val="000000"/>
          <w:spacing w:val="-3"/>
          <w:sz w:val="24"/>
          <w:szCs w:val="24"/>
        </w:rPr>
        <w:t>бщеобразовательного учреждения «Гора - Подольская</w:t>
      </w:r>
      <w:r w:rsidRPr="001C1B4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средняя общеобразовательная школа»</w:t>
      </w:r>
      <w:r w:rsidR="00084E39" w:rsidRPr="001C1B4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Грайворонского района Белгородской области</w:t>
      </w:r>
      <w:r w:rsidRPr="001C1B4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по инициативе педагогического коллектива и родителей с разрешения вышестоящего руководства.</w:t>
      </w:r>
    </w:p>
    <w:p w14:paraId="395A38E1" w14:textId="58DFFD8C" w:rsidR="0009312B" w:rsidRPr="001C1B4F" w:rsidRDefault="0009312B" w:rsidP="001C1B4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1C1B4F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Основной целью ВПК</w:t>
      </w:r>
      <w:r w:rsidRPr="001C1B4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является самореализация личности ребенка, подростка, формирование нравственных, морально-психологических и физических качеств, развитие и закрепление специальных знаний, умений и навыков, необходимых будущему защитнику Отечества, гражданину, патриоту.</w:t>
      </w:r>
    </w:p>
    <w:p w14:paraId="5544ED53" w14:textId="77777777" w:rsidR="0009312B" w:rsidRPr="001C1B4F" w:rsidRDefault="0009312B" w:rsidP="001C1B4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1B4F">
        <w:rPr>
          <w:rFonts w:ascii="Times New Roman" w:hAnsi="Times New Roman" w:cs="Times New Roman"/>
          <w:sz w:val="24"/>
          <w:szCs w:val="24"/>
        </w:rPr>
        <w:t xml:space="preserve">Постановка указанной цели </w:t>
      </w:r>
      <w:proofErr w:type="gramStart"/>
      <w:r w:rsidRPr="001C1B4F">
        <w:rPr>
          <w:rFonts w:ascii="Times New Roman" w:hAnsi="Times New Roman" w:cs="Times New Roman"/>
          <w:sz w:val="24"/>
          <w:szCs w:val="24"/>
        </w:rPr>
        <w:t>определяет  следующие</w:t>
      </w:r>
      <w:proofErr w:type="gramEnd"/>
      <w:r w:rsidRPr="001C1B4F">
        <w:rPr>
          <w:rFonts w:ascii="Times New Roman" w:hAnsi="Times New Roman" w:cs="Times New Roman"/>
          <w:sz w:val="24"/>
          <w:szCs w:val="24"/>
        </w:rPr>
        <w:t xml:space="preserve"> </w:t>
      </w:r>
      <w:r w:rsidRPr="001C1B4F">
        <w:rPr>
          <w:rFonts w:ascii="Times New Roman" w:hAnsi="Times New Roman" w:cs="Times New Roman"/>
          <w:b/>
          <w:sz w:val="24"/>
          <w:szCs w:val="24"/>
        </w:rPr>
        <w:t>задачи</w:t>
      </w:r>
      <w:r w:rsidRPr="001C1B4F">
        <w:rPr>
          <w:rFonts w:ascii="Times New Roman" w:hAnsi="Times New Roman" w:cs="Times New Roman"/>
          <w:sz w:val="24"/>
          <w:szCs w:val="24"/>
        </w:rPr>
        <w:t>:</w:t>
      </w:r>
    </w:p>
    <w:p w14:paraId="50515DF8" w14:textId="77777777" w:rsidR="0009312B" w:rsidRPr="001C1B4F" w:rsidRDefault="0009312B" w:rsidP="001C1B4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1B4F">
        <w:rPr>
          <w:rFonts w:ascii="Times New Roman" w:hAnsi="Times New Roman" w:cs="Times New Roman"/>
          <w:sz w:val="24"/>
          <w:szCs w:val="24"/>
        </w:rPr>
        <w:t>- воспитание в духе преданности Отечеству;</w:t>
      </w:r>
    </w:p>
    <w:p w14:paraId="5C8EE49C" w14:textId="77777777" w:rsidR="0009312B" w:rsidRPr="001C1B4F" w:rsidRDefault="0009312B" w:rsidP="001C1B4F">
      <w:pPr>
        <w:widowControl w:val="0"/>
        <w:numPr>
          <w:ilvl w:val="0"/>
          <w:numId w:val="1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1B4F">
        <w:rPr>
          <w:rFonts w:ascii="Times New Roman" w:hAnsi="Times New Roman" w:cs="Times New Roman"/>
          <w:sz w:val="24"/>
          <w:szCs w:val="24"/>
        </w:rPr>
        <w:t>формирование гражданско-патриотических взглядов и активной жизненной позиции, деятельности на благо общества;</w:t>
      </w:r>
    </w:p>
    <w:p w14:paraId="70E515A0" w14:textId="77777777" w:rsidR="0009312B" w:rsidRPr="001C1B4F" w:rsidRDefault="0009312B" w:rsidP="001C1B4F">
      <w:pPr>
        <w:widowControl w:val="0"/>
        <w:numPr>
          <w:ilvl w:val="0"/>
          <w:numId w:val="1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1B4F">
        <w:rPr>
          <w:rFonts w:ascii="Times New Roman" w:hAnsi="Times New Roman" w:cs="Times New Roman"/>
          <w:sz w:val="24"/>
          <w:szCs w:val="24"/>
        </w:rPr>
        <w:t>интеллектуальное, культурное и нравственное развитие воспитанников, совершенствование их морально-психологического состояния и адаптации к жизни в обществе, развитие чувства коллективизма;</w:t>
      </w:r>
    </w:p>
    <w:p w14:paraId="1F7B9CFA" w14:textId="77777777" w:rsidR="0009312B" w:rsidRPr="001C1B4F" w:rsidRDefault="0009312B" w:rsidP="001C1B4F">
      <w:pPr>
        <w:widowControl w:val="0"/>
        <w:numPr>
          <w:ilvl w:val="0"/>
          <w:numId w:val="2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1B4F">
        <w:rPr>
          <w:rFonts w:ascii="Times New Roman" w:hAnsi="Times New Roman" w:cs="Times New Roman"/>
          <w:sz w:val="24"/>
          <w:szCs w:val="24"/>
        </w:rPr>
        <w:t>положительное отношение к здоровому образу жизни, физическое развития подрастающего поколения;</w:t>
      </w:r>
    </w:p>
    <w:p w14:paraId="6441F46A" w14:textId="77777777" w:rsidR="0009312B" w:rsidRPr="001C1B4F" w:rsidRDefault="0009312B" w:rsidP="001C1B4F">
      <w:pPr>
        <w:widowControl w:val="0"/>
        <w:numPr>
          <w:ilvl w:val="0"/>
          <w:numId w:val="2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1B4F">
        <w:rPr>
          <w:rFonts w:ascii="Times New Roman" w:hAnsi="Times New Roman" w:cs="Times New Roman"/>
          <w:sz w:val="24"/>
          <w:szCs w:val="24"/>
        </w:rPr>
        <w:t>чувства верности конституционному долгу, дисциплинированность, добросовестное отношение к учебе, своим обязанностям и стремление к достижению поставленных задач;</w:t>
      </w:r>
    </w:p>
    <w:p w14:paraId="514A7F4B" w14:textId="77777777" w:rsidR="0009312B" w:rsidRPr="001C1B4F" w:rsidRDefault="0009312B" w:rsidP="001C1B4F">
      <w:pPr>
        <w:widowControl w:val="0"/>
        <w:numPr>
          <w:ilvl w:val="0"/>
          <w:numId w:val="2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1B4F">
        <w:rPr>
          <w:rFonts w:ascii="Times New Roman" w:hAnsi="Times New Roman" w:cs="Times New Roman"/>
          <w:sz w:val="24"/>
          <w:szCs w:val="24"/>
        </w:rPr>
        <w:t>подготовка к служению Отечеству на гражданском и военном поприще;</w:t>
      </w:r>
    </w:p>
    <w:p w14:paraId="32023298" w14:textId="692C0FA9" w:rsidR="0009312B" w:rsidRPr="001C1B4F" w:rsidRDefault="0009312B" w:rsidP="001C1B4F">
      <w:pPr>
        <w:widowControl w:val="0"/>
        <w:numPr>
          <w:ilvl w:val="0"/>
          <w:numId w:val="2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1B4F">
        <w:rPr>
          <w:rFonts w:ascii="Times New Roman" w:hAnsi="Times New Roman" w:cs="Times New Roman"/>
          <w:sz w:val="24"/>
          <w:szCs w:val="24"/>
        </w:rPr>
        <w:t>работа по патриотическому и духовно-нравственному воспитанию с обучающимися «группы риска».</w:t>
      </w:r>
    </w:p>
    <w:p w14:paraId="75F5C8E3" w14:textId="77777777" w:rsidR="00F97BFA" w:rsidRPr="001C1B4F" w:rsidRDefault="00F97BFA" w:rsidP="001C1B4F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C1B4F">
        <w:rPr>
          <w:rFonts w:ascii="Times New Roman" w:hAnsi="Times New Roman" w:cs="Times New Roman"/>
          <w:sz w:val="24"/>
          <w:szCs w:val="24"/>
        </w:rPr>
        <w:t>ВПК имеет свою символику. Символика ВПК утверждается общим</w:t>
      </w:r>
    </w:p>
    <w:p w14:paraId="5A61C20F" w14:textId="7128AAF1" w:rsidR="00F97BFA" w:rsidRPr="001C1B4F" w:rsidRDefault="00F97BFA" w:rsidP="001C1B4F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B4F">
        <w:rPr>
          <w:rFonts w:ascii="Times New Roman" w:hAnsi="Times New Roman" w:cs="Times New Roman"/>
          <w:sz w:val="24"/>
          <w:szCs w:val="24"/>
        </w:rPr>
        <w:t>собранием членов ВПК.</w:t>
      </w:r>
    </w:p>
    <w:p w14:paraId="195BBC99" w14:textId="5832B4F0" w:rsidR="0009312B" w:rsidRPr="001C1B4F" w:rsidRDefault="0009312B" w:rsidP="001C1B4F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B4F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084E39" w:rsidRPr="001C1B4F">
        <w:rPr>
          <w:rFonts w:ascii="Times New Roman" w:hAnsi="Times New Roman" w:cs="Times New Roman"/>
          <w:b/>
          <w:sz w:val="24"/>
          <w:szCs w:val="24"/>
        </w:rPr>
        <w:t>Организация образовательного процесса</w:t>
      </w:r>
    </w:p>
    <w:p w14:paraId="6F5F0914" w14:textId="77777777" w:rsidR="0009312B" w:rsidRPr="001C1B4F" w:rsidRDefault="0009312B" w:rsidP="001C1B4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1B4F">
        <w:rPr>
          <w:rFonts w:ascii="Times New Roman" w:hAnsi="Times New Roman" w:cs="Times New Roman"/>
          <w:sz w:val="24"/>
          <w:szCs w:val="24"/>
        </w:rPr>
        <w:t xml:space="preserve">Образовательный процесс должен осуществляться на основе учебных программ по различным видам деятельности с учетом методических требований, раскрывающих технологию проведения теоретических и практических дисциплин (Закон Российской Федерации «Об образовании»). </w:t>
      </w:r>
    </w:p>
    <w:p w14:paraId="2BEC39C1" w14:textId="77777777" w:rsidR="0009312B" w:rsidRPr="001C1B4F" w:rsidRDefault="0009312B" w:rsidP="001C1B4F">
      <w:pPr>
        <w:pStyle w:val="a3"/>
        <w:spacing w:before="0" w:beforeAutospacing="0" w:after="0" w:afterAutospacing="0"/>
      </w:pPr>
      <w:r w:rsidRPr="001C1B4F">
        <w:t>Преподаватели клуба должны руководствоваться в своей работе конспектами и поурочными планами по различным видам занятий.</w:t>
      </w:r>
    </w:p>
    <w:p w14:paraId="207073C3" w14:textId="77777777" w:rsidR="0009312B" w:rsidRPr="001C1B4F" w:rsidRDefault="0009312B" w:rsidP="001C1B4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1B4F">
        <w:rPr>
          <w:rFonts w:ascii="Times New Roman" w:hAnsi="Times New Roman" w:cs="Times New Roman"/>
          <w:sz w:val="24"/>
          <w:szCs w:val="24"/>
        </w:rPr>
        <w:t>Учебный год в ВПК начинается в сентябре и заканчивается в мае.</w:t>
      </w:r>
    </w:p>
    <w:p w14:paraId="1515C0BB" w14:textId="77777777" w:rsidR="0009312B" w:rsidRPr="001C1B4F" w:rsidRDefault="0009312B" w:rsidP="001C1B4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1B4F">
        <w:rPr>
          <w:rFonts w:ascii="Times New Roman" w:hAnsi="Times New Roman" w:cs="Times New Roman"/>
          <w:sz w:val="24"/>
          <w:szCs w:val="24"/>
        </w:rPr>
        <w:t>Для реализации основных целей и задач образовательного и вос</w:t>
      </w:r>
      <w:r w:rsidRPr="001C1B4F">
        <w:rPr>
          <w:rFonts w:ascii="Times New Roman" w:hAnsi="Times New Roman" w:cs="Times New Roman"/>
          <w:sz w:val="24"/>
          <w:szCs w:val="24"/>
        </w:rPr>
        <w:softHyphen/>
        <w:t>питательного процесса руководство ВПК использует разнообразные формы и методы работы:</w:t>
      </w:r>
    </w:p>
    <w:p w14:paraId="7E8F84F2" w14:textId="77777777" w:rsidR="0009312B" w:rsidRPr="001C1B4F" w:rsidRDefault="0009312B" w:rsidP="001C1B4F">
      <w:pPr>
        <w:widowControl w:val="0"/>
        <w:numPr>
          <w:ilvl w:val="0"/>
          <w:numId w:val="3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1B4F">
        <w:rPr>
          <w:rFonts w:ascii="Times New Roman" w:hAnsi="Times New Roman" w:cs="Times New Roman"/>
          <w:sz w:val="24"/>
          <w:szCs w:val="24"/>
        </w:rPr>
        <w:t>занятия по военно-прикладным и техническим видам спорта;</w:t>
      </w:r>
    </w:p>
    <w:p w14:paraId="62EC2EE6" w14:textId="77777777" w:rsidR="0009312B" w:rsidRPr="001C1B4F" w:rsidRDefault="0009312B" w:rsidP="001C1B4F">
      <w:pPr>
        <w:widowControl w:val="0"/>
        <w:numPr>
          <w:ilvl w:val="0"/>
          <w:numId w:val="3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1B4F">
        <w:rPr>
          <w:rFonts w:ascii="Times New Roman" w:hAnsi="Times New Roman" w:cs="Times New Roman"/>
          <w:sz w:val="24"/>
          <w:szCs w:val="24"/>
        </w:rPr>
        <w:lastRenderedPageBreak/>
        <w:t>занятия по истории, уставам ВС РФ, строевой подготовке, гуманитарному и гражданскому праву, начальной медицинской подготовке, изучение героического и культурного прошлого Отечества;</w:t>
      </w:r>
    </w:p>
    <w:p w14:paraId="19D0187B" w14:textId="77777777" w:rsidR="0009312B" w:rsidRPr="001C1B4F" w:rsidRDefault="0009312B" w:rsidP="001C1B4F">
      <w:pPr>
        <w:widowControl w:val="0"/>
        <w:numPr>
          <w:ilvl w:val="0"/>
          <w:numId w:val="3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1B4F">
        <w:rPr>
          <w:rFonts w:ascii="Times New Roman" w:hAnsi="Times New Roman" w:cs="Times New Roman"/>
          <w:sz w:val="24"/>
          <w:szCs w:val="24"/>
        </w:rPr>
        <w:t>организует и проводит соревнования по военно-прикладным видам спорта, слеты, спартакиады, военно-спортивные игры;</w:t>
      </w:r>
    </w:p>
    <w:p w14:paraId="5F47E1E0" w14:textId="77777777" w:rsidR="0009312B" w:rsidRPr="001C1B4F" w:rsidRDefault="0009312B" w:rsidP="001C1B4F">
      <w:pPr>
        <w:widowControl w:val="0"/>
        <w:numPr>
          <w:ilvl w:val="0"/>
          <w:numId w:val="3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1B4F">
        <w:rPr>
          <w:rFonts w:ascii="Times New Roman" w:hAnsi="Times New Roman" w:cs="Times New Roman"/>
          <w:sz w:val="24"/>
          <w:szCs w:val="24"/>
        </w:rPr>
        <w:t>организует и проводит конкурсы, викторины, концерты, представления по различным изучаемым дисциплинам;</w:t>
      </w:r>
    </w:p>
    <w:p w14:paraId="48653CD1" w14:textId="6267DE40" w:rsidR="00F77D54" w:rsidRPr="00F77D54" w:rsidRDefault="00084E39" w:rsidP="00F77D5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1B4F">
        <w:rPr>
          <w:rFonts w:ascii="Times New Roman" w:hAnsi="Times New Roman" w:cs="Times New Roman"/>
          <w:sz w:val="24"/>
          <w:szCs w:val="24"/>
        </w:rPr>
        <w:t xml:space="preserve">- </w:t>
      </w:r>
      <w:r w:rsidR="0009312B" w:rsidRPr="001C1B4F">
        <w:rPr>
          <w:rFonts w:ascii="Times New Roman" w:hAnsi="Times New Roman" w:cs="Times New Roman"/>
          <w:sz w:val="24"/>
          <w:szCs w:val="24"/>
        </w:rPr>
        <w:t>принимает участие в районных, областных мероприятиях патриотической направленности (участие в акциях, посвященных дням воинской славы России, встречи с представителями ветеранских организаций, с воинами Российской армии, организует поездки по местам боевой славы, участвует в восстановлении и охране памятников архитектуры, истории и воинской славы России и т. п.).</w:t>
      </w:r>
      <w:r w:rsidR="00F77D54" w:rsidRPr="00F77D54">
        <w:t xml:space="preserve"> </w:t>
      </w:r>
      <w:r w:rsidR="00F77D54" w:rsidRPr="00F77D54">
        <w:rPr>
          <w:rFonts w:ascii="Times New Roman" w:hAnsi="Times New Roman" w:cs="Times New Roman"/>
          <w:sz w:val="24"/>
          <w:szCs w:val="24"/>
        </w:rPr>
        <w:t xml:space="preserve">Порядок приема в ряды ЮДП </w:t>
      </w:r>
    </w:p>
    <w:p w14:paraId="025EB01F" w14:textId="55898819" w:rsidR="00F77D54" w:rsidRPr="00F77D54" w:rsidRDefault="00F77D54" w:rsidP="00F77D5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D54">
        <w:rPr>
          <w:rFonts w:ascii="Times New Roman" w:hAnsi="Times New Roman" w:cs="Times New Roman"/>
          <w:sz w:val="24"/>
          <w:szCs w:val="24"/>
        </w:rPr>
        <w:t xml:space="preserve">Прием в члены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ВПК </w:t>
      </w:r>
      <w:r w:rsidRPr="00F77D54">
        <w:rPr>
          <w:rFonts w:ascii="Times New Roman" w:hAnsi="Times New Roman" w:cs="Times New Roman"/>
          <w:sz w:val="24"/>
          <w:szCs w:val="24"/>
        </w:rPr>
        <w:t xml:space="preserve"> произво</w:t>
      </w:r>
      <w:r>
        <w:rPr>
          <w:rFonts w:ascii="Times New Roman" w:hAnsi="Times New Roman" w:cs="Times New Roman"/>
          <w:sz w:val="24"/>
          <w:szCs w:val="24"/>
        </w:rPr>
        <w:t>дится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торжественной линейке.</w:t>
      </w:r>
    </w:p>
    <w:p w14:paraId="05973A94" w14:textId="77777777" w:rsidR="00F77D54" w:rsidRPr="00F77D54" w:rsidRDefault="00F77D54" w:rsidP="00F77D5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D54">
        <w:rPr>
          <w:rFonts w:ascii="Times New Roman" w:hAnsi="Times New Roman" w:cs="Times New Roman"/>
          <w:sz w:val="24"/>
          <w:szCs w:val="24"/>
        </w:rPr>
        <w:t xml:space="preserve">Члены отряда ЮДП принимают торжественную клятву. </w:t>
      </w:r>
    </w:p>
    <w:p w14:paraId="15AF04C8" w14:textId="18371082" w:rsidR="00F77D54" w:rsidRPr="00F77D54" w:rsidRDefault="00F77D54" w:rsidP="00F77D5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D54">
        <w:rPr>
          <w:rFonts w:ascii="Times New Roman" w:hAnsi="Times New Roman" w:cs="Times New Roman"/>
          <w:sz w:val="24"/>
          <w:szCs w:val="24"/>
        </w:rPr>
        <w:t xml:space="preserve">В этих целях создаётся «Уголок пограничника»: </w:t>
      </w:r>
    </w:p>
    <w:p w14:paraId="76571BEC" w14:textId="0C737C08" w:rsidR="00F77D54" w:rsidRPr="00F77D54" w:rsidRDefault="00F77D54" w:rsidP="00F77D5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77D54">
        <w:rPr>
          <w:rFonts w:ascii="Times New Roman" w:hAnsi="Times New Roman" w:cs="Times New Roman"/>
          <w:sz w:val="24"/>
          <w:szCs w:val="24"/>
        </w:rPr>
        <w:t xml:space="preserve">стенд об истории создания пограничных войск; </w:t>
      </w:r>
    </w:p>
    <w:p w14:paraId="06D7354C" w14:textId="13400ACC" w:rsidR="00F77D54" w:rsidRPr="00F77D54" w:rsidRDefault="00F77D54" w:rsidP="00F77D5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77D54">
        <w:rPr>
          <w:rFonts w:ascii="Times New Roman" w:hAnsi="Times New Roman" w:cs="Times New Roman"/>
          <w:sz w:val="24"/>
          <w:szCs w:val="24"/>
        </w:rPr>
        <w:t xml:space="preserve"> о славных боевых традициях, подвигах героев пограничников; </w:t>
      </w:r>
    </w:p>
    <w:p w14:paraId="0924468E" w14:textId="0753E53B" w:rsidR="00F77D54" w:rsidRPr="00F77D54" w:rsidRDefault="00F77D54" w:rsidP="00F77D5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77D54">
        <w:rPr>
          <w:rFonts w:ascii="Times New Roman" w:hAnsi="Times New Roman" w:cs="Times New Roman"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t xml:space="preserve"> работы отряда, состав штаба ВПК</w:t>
      </w:r>
      <w:r w:rsidRPr="00F77D5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24A7CC" w14:textId="7EBC0C89" w:rsidR="00084E39" w:rsidRPr="001C1B4F" w:rsidRDefault="0009312B" w:rsidP="001C1B4F">
      <w:pPr>
        <w:pStyle w:val="a4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B4F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084E39" w:rsidRPr="001C1B4F">
        <w:rPr>
          <w:rFonts w:ascii="Times New Roman" w:hAnsi="Times New Roman" w:cs="Times New Roman"/>
          <w:b/>
          <w:sz w:val="24"/>
          <w:szCs w:val="24"/>
        </w:rPr>
        <w:t>Воспитанники ВПК. Права и обязанности</w:t>
      </w:r>
    </w:p>
    <w:p w14:paraId="58661F32" w14:textId="77777777" w:rsidR="00084E39" w:rsidRPr="001C1B4F" w:rsidRDefault="00084E39" w:rsidP="001C1B4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1B4F">
        <w:rPr>
          <w:rFonts w:ascii="Times New Roman" w:hAnsi="Times New Roman" w:cs="Times New Roman"/>
          <w:sz w:val="24"/>
          <w:szCs w:val="24"/>
        </w:rPr>
        <w:t xml:space="preserve">Воспитанниками ВПК могут быть дети и молодежь с 10-11 лет до окончания учебного учреждения, признающие Устав клуба (объединения) и активно претворяющие в жизнь его программу. Религия, национальность и пол значения не имеют. </w:t>
      </w:r>
    </w:p>
    <w:p w14:paraId="0F39E70C" w14:textId="6AB92F90" w:rsidR="00084E39" w:rsidRPr="001C1B4F" w:rsidRDefault="00084E39" w:rsidP="001C1B4F">
      <w:pPr>
        <w:pStyle w:val="a4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B4F">
        <w:rPr>
          <w:rFonts w:ascii="Times New Roman" w:hAnsi="Times New Roman" w:cs="Times New Roman"/>
          <w:sz w:val="24"/>
          <w:szCs w:val="24"/>
        </w:rPr>
        <w:t>Воспитанник ВПК обязан: быть патриотом нашей Родины; соблюдать требования настоящего Устава, выполнять решения руководителей клуба; добросовестно изучать программные курсы обучения; заботиться об авторитете ВПК, и пропагандировать его деятельность; проявлять инициативу и активно участвовать в проведении всех мероприятий ВПК; соблюдать этические нормы и правила общественного поведения (не употреблять спиртные напитки, не курить, не сквернословить, быть опрятным); быть активным участником в общественной жизни по месту учебы и жительства; бережно относиться к материально-технической базе ВПК (беречь помещение и спортивные площадки клуба, одежду, спортивный инвентарь и т. д.).</w:t>
      </w:r>
    </w:p>
    <w:p w14:paraId="5E2EEA0E" w14:textId="7CDBB525" w:rsidR="0009312B" w:rsidRPr="001C1B4F" w:rsidRDefault="00084E39" w:rsidP="001C1B4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1B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12B" w:rsidRPr="001C1B4F">
        <w:rPr>
          <w:rFonts w:ascii="Times New Roman" w:hAnsi="Times New Roman" w:cs="Times New Roman"/>
          <w:sz w:val="24"/>
          <w:szCs w:val="24"/>
        </w:rPr>
        <w:t>Воспитаннику запрещается:</w:t>
      </w:r>
      <w:r w:rsidRPr="001C1B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12B" w:rsidRPr="001C1B4F">
        <w:rPr>
          <w:rFonts w:ascii="Times New Roman" w:hAnsi="Times New Roman" w:cs="Times New Roman"/>
          <w:sz w:val="24"/>
          <w:szCs w:val="24"/>
        </w:rPr>
        <w:t>приносить, передавать или использовать в Учреждении оружие, спиртные напитки, табачные изделия, токсичные и наркотические вещества; использовать любые предметы и вещества, могущие привести к взрывам и возгоранию; применять физическую силу для выяснения отношений; осуществлять любые действия, способные повлечь за собой травматизм и т.п.</w:t>
      </w:r>
    </w:p>
    <w:p w14:paraId="69D028EA" w14:textId="16E5583A" w:rsidR="00F97BFA" w:rsidRPr="001C1B4F" w:rsidRDefault="00F97BFA" w:rsidP="001C1B4F">
      <w:pPr>
        <w:pStyle w:val="a4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B4F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084E39" w:rsidRPr="001C1B4F">
        <w:rPr>
          <w:rFonts w:ascii="Times New Roman" w:hAnsi="Times New Roman" w:cs="Times New Roman"/>
          <w:b/>
          <w:sz w:val="24"/>
          <w:szCs w:val="24"/>
        </w:rPr>
        <w:t xml:space="preserve">Примерный паспорт </w:t>
      </w:r>
      <w:r w:rsidRPr="001C1B4F">
        <w:rPr>
          <w:rFonts w:ascii="Times New Roman" w:hAnsi="Times New Roman" w:cs="Times New Roman"/>
          <w:b/>
          <w:sz w:val="24"/>
          <w:szCs w:val="24"/>
        </w:rPr>
        <w:t>ВПК</w:t>
      </w:r>
    </w:p>
    <w:p w14:paraId="42BFFC37" w14:textId="44E00A66" w:rsidR="00F97BFA" w:rsidRPr="001C1B4F" w:rsidRDefault="00F97BFA" w:rsidP="001C1B4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C1B4F">
        <w:rPr>
          <w:rFonts w:ascii="Times New Roman" w:hAnsi="Times New Roman" w:cs="Times New Roman"/>
          <w:sz w:val="24"/>
          <w:szCs w:val="24"/>
        </w:rPr>
        <w:t>П</w:t>
      </w:r>
      <w:r w:rsidR="00084E39" w:rsidRPr="001C1B4F">
        <w:rPr>
          <w:rFonts w:ascii="Times New Roman" w:hAnsi="Times New Roman" w:cs="Times New Roman"/>
          <w:sz w:val="24"/>
          <w:szCs w:val="24"/>
        </w:rPr>
        <w:t xml:space="preserve">олное </w:t>
      </w:r>
      <w:r w:rsidR="001C1B4F">
        <w:rPr>
          <w:rFonts w:ascii="Times New Roman" w:hAnsi="Times New Roman" w:cs="Times New Roman"/>
          <w:sz w:val="24"/>
          <w:szCs w:val="24"/>
        </w:rPr>
        <w:t>наименование клуба, объединения</w:t>
      </w:r>
    </w:p>
    <w:p w14:paraId="5A13DF80" w14:textId="142A6671" w:rsidR="00F97BFA" w:rsidRPr="001C1B4F" w:rsidRDefault="00084E39" w:rsidP="001C1B4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C1B4F">
        <w:rPr>
          <w:rFonts w:ascii="Times New Roman" w:hAnsi="Times New Roman" w:cs="Times New Roman"/>
          <w:sz w:val="24"/>
          <w:szCs w:val="24"/>
        </w:rPr>
        <w:t xml:space="preserve"> Место располо</w:t>
      </w:r>
      <w:r w:rsidR="00F97BFA" w:rsidRPr="001C1B4F">
        <w:rPr>
          <w:rFonts w:ascii="Times New Roman" w:hAnsi="Times New Roman" w:cs="Times New Roman"/>
          <w:sz w:val="24"/>
          <w:szCs w:val="24"/>
        </w:rPr>
        <w:t>жения, направле</w:t>
      </w:r>
      <w:r w:rsidR="001C1B4F">
        <w:rPr>
          <w:rFonts w:ascii="Times New Roman" w:hAnsi="Times New Roman" w:cs="Times New Roman"/>
          <w:sz w:val="24"/>
          <w:szCs w:val="24"/>
        </w:rPr>
        <w:t>ние деятельности, цели и задачи</w:t>
      </w:r>
    </w:p>
    <w:p w14:paraId="1A107BF1" w14:textId="3C030885" w:rsidR="00F97BFA" w:rsidRPr="001C1B4F" w:rsidRDefault="00F97BFA" w:rsidP="001C1B4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C1B4F">
        <w:rPr>
          <w:rFonts w:ascii="Times New Roman" w:hAnsi="Times New Roman" w:cs="Times New Roman"/>
          <w:sz w:val="24"/>
          <w:szCs w:val="24"/>
        </w:rPr>
        <w:t xml:space="preserve"> Дата создания, организация</w:t>
      </w:r>
      <w:r w:rsidR="001C1B4F">
        <w:rPr>
          <w:rFonts w:ascii="Times New Roman" w:hAnsi="Times New Roman" w:cs="Times New Roman"/>
          <w:sz w:val="24"/>
          <w:szCs w:val="24"/>
        </w:rPr>
        <w:t>, учредитель</w:t>
      </w:r>
    </w:p>
    <w:p w14:paraId="067434F8" w14:textId="71A0C86C" w:rsidR="00F97BFA" w:rsidRPr="001C1B4F" w:rsidRDefault="00084E39" w:rsidP="001C1B4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C1B4F">
        <w:rPr>
          <w:rFonts w:ascii="Times New Roman" w:hAnsi="Times New Roman" w:cs="Times New Roman"/>
          <w:sz w:val="24"/>
          <w:szCs w:val="24"/>
        </w:rPr>
        <w:t>Полный адрес (с индексо</w:t>
      </w:r>
      <w:r w:rsidR="001C1B4F">
        <w:rPr>
          <w:rFonts w:ascii="Times New Roman" w:hAnsi="Times New Roman" w:cs="Times New Roman"/>
          <w:sz w:val="24"/>
          <w:szCs w:val="24"/>
        </w:rPr>
        <w:t>м) объединения, телефоны, факс</w:t>
      </w:r>
    </w:p>
    <w:p w14:paraId="0B8C25C2" w14:textId="16435349" w:rsidR="00F97BFA" w:rsidRPr="001C1B4F" w:rsidRDefault="00084E39" w:rsidP="001C1B4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C1B4F">
        <w:rPr>
          <w:rFonts w:ascii="Times New Roman" w:hAnsi="Times New Roman" w:cs="Times New Roman"/>
          <w:sz w:val="24"/>
          <w:szCs w:val="24"/>
        </w:rPr>
        <w:t>Руководитель (Ф.И.О. д</w:t>
      </w:r>
      <w:r w:rsidR="001C1B4F">
        <w:rPr>
          <w:rFonts w:ascii="Times New Roman" w:hAnsi="Times New Roman" w:cs="Times New Roman"/>
          <w:sz w:val="24"/>
          <w:szCs w:val="24"/>
        </w:rPr>
        <w:t>олжность, педагогический стаж)</w:t>
      </w:r>
    </w:p>
    <w:p w14:paraId="3594DC4F" w14:textId="77777777" w:rsidR="00F97BFA" w:rsidRPr="001C1B4F" w:rsidRDefault="00084E39" w:rsidP="001C1B4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C1B4F">
        <w:rPr>
          <w:rFonts w:ascii="Times New Roman" w:hAnsi="Times New Roman" w:cs="Times New Roman"/>
          <w:sz w:val="24"/>
          <w:szCs w:val="24"/>
        </w:rPr>
        <w:t xml:space="preserve"> Количество воспитанников: </w:t>
      </w:r>
    </w:p>
    <w:p w14:paraId="35645B66" w14:textId="77777777" w:rsidR="00F97BFA" w:rsidRPr="001C1B4F" w:rsidRDefault="00084E39" w:rsidP="001C1B4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C1B4F">
        <w:rPr>
          <w:rFonts w:ascii="Times New Roman" w:hAnsi="Times New Roman" w:cs="Times New Roman"/>
          <w:sz w:val="24"/>
          <w:szCs w:val="24"/>
        </w:rPr>
        <w:t xml:space="preserve">Всего </w:t>
      </w:r>
    </w:p>
    <w:p w14:paraId="06AACFAE" w14:textId="77777777" w:rsidR="00F97BFA" w:rsidRPr="001C1B4F" w:rsidRDefault="00084E39" w:rsidP="001C1B4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C1B4F">
        <w:rPr>
          <w:rFonts w:ascii="Times New Roman" w:hAnsi="Times New Roman" w:cs="Times New Roman"/>
          <w:sz w:val="24"/>
          <w:szCs w:val="24"/>
        </w:rPr>
        <w:t xml:space="preserve">Из них: Мальчиков 11 -14 лет </w:t>
      </w:r>
    </w:p>
    <w:p w14:paraId="03F20B32" w14:textId="77777777" w:rsidR="00F97BFA" w:rsidRPr="001C1B4F" w:rsidRDefault="00084E39" w:rsidP="001C1B4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C1B4F">
        <w:rPr>
          <w:rFonts w:ascii="Times New Roman" w:hAnsi="Times New Roman" w:cs="Times New Roman"/>
          <w:sz w:val="24"/>
          <w:szCs w:val="24"/>
        </w:rPr>
        <w:t xml:space="preserve">Девочек 11 -14 лет </w:t>
      </w:r>
    </w:p>
    <w:p w14:paraId="75E13369" w14:textId="77777777" w:rsidR="00F97BFA" w:rsidRPr="001C1B4F" w:rsidRDefault="00084E39" w:rsidP="001C1B4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C1B4F">
        <w:rPr>
          <w:rFonts w:ascii="Times New Roman" w:hAnsi="Times New Roman" w:cs="Times New Roman"/>
          <w:sz w:val="24"/>
          <w:szCs w:val="24"/>
        </w:rPr>
        <w:t>Юношей</w:t>
      </w:r>
      <w:r w:rsidR="00F97BFA" w:rsidRPr="001C1B4F">
        <w:rPr>
          <w:rFonts w:ascii="Times New Roman" w:hAnsi="Times New Roman" w:cs="Times New Roman"/>
          <w:sz w:val="24"/>
          <w:szCs w:val="24"/>
        </w:rPr>
        <w:t xml:space="preserve"> 15-17 лет </w:t>
      </w:r>
    </w:p>
    <w:p w14:paraId="162F7BFA" w14:textId="7A6AC785" w:rsidR="00F97BFA" w:rsidRPr="001C1B4F" w:rsidRDefault="00F97BFA" w:rsidP="001C1B4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C1B4F">
        <w:rPr>
          <w:rFonts w:ascii="Times New Roman" w:hAnsi="Times New Roman" w:cs="Times New Roman"/>
          <w:sz w:val="24"/>
          <w:szCs w:val="24"/>
        </w:rPr>
        <w:t xml:space="preserve"> Девушек 15-17 лет </w:t>
      </w:r>
      <w:r w:rsidR="00084E39" w:rsidRPr="001C1B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21212A" w14:textId="77777777" w:rsidR="00F97BFA" w:rsidRPr="001C1B4F" w:rsidRDefault="00084E39" w:rsidP="001C1B4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C1B4F">
        <w:rPr>
          <w:rFonts w:ascii="Times New Roman" w:hAnsi="Times New Roman" w:cs="Times New Roman"/>
          <w:sz w:val="24"/>
          <w:szCs w:val="24"/>
        </w:rPr>
        <w:t xml:space="preserve">Количество инструкторов, преподавателей </w:t>
      </w:r>
    </w:p>
    <w:p w14:paraId="5CDCD3FE" w14:textId="77777777" w:rsidR="00F97BFA" w:rsidRPr="001C1B4F" w:rsidRDefault="00084E39" w:rsidP="001C1B4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C1B4F">
        <w:rPr>
          <w:rFonts w:ascii="Times New Roman" w:hAnsi="Times New Roman" w:cs="Times New Roman"/>
          <w:sz w:val="24"/>
          <w:szCs w:val="24"/>
        </w:rPr>
        <w:t xml:space="preserve">Всего </w:t>
      </w:r>
    </w:p>
    <w:p w14:paraId="69ED91C6" w14:textId="77777777" w:rsidR="00F97BFA" w:rsidRPr="001C1B4F" w:rsidRDefault="00084E39" w:rsidP="001C1B4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C1B4F">
        <w:rPr>
          <w:rFonts w:ascii="Times New Roman" w:hAnsi="Times New Roman" w:cs="Times New Roman"/>
          <w:sz w:val="24"/>
          <w:szCs w:val="24"/>
        </w:rPr>
        <w:t xml:space="preserve">В том числе: </w:t>
      </w:r>
    </w:p>
    <w:p w14:paraId="0AABE1B0" w14:textId="77777777" w:rsidR="00F97BFA" w:rsidRPr="001C1B4F" w:rsidRDefault="00084E39" w:rsidP="001C1B4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C1B4F">
        <w:rPr>
          <w:rFonts w:ascii="Times New Roman" w:hAnsi="Times New Roman" w:cs="Times New Roman"/>
          <w:sz w:val="24"/>
          <w:szCs w:val="24"/>
        </w:rPr>
        <w:t xml:space="preserve">штатных </w:t>
      </w:r>
    </w:p>
    <w:p w14:paraId="68E992EC" w14:textId="77777777" w:rsidR="00F97BFA" w:rsidRPr="001C1B4F" w:rsidRDefault="00084E39" w:rsidP="001C1B4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C1B4F">
        <w:rPr>
          <w:rFonts w:ascii="Times New Roman" w:hAnsi="Times New Roman" w:cs="Times New Roman"/>
          <w:sz w:val="24"/>
          <w:szCs w:val="24"/>
        </w:rPr>
        <w:lastRenderedPageBreak/>
        <w:t xml:space="preserve">на общественных началах </w:t>
      </w:r>
    </w:p>
    <w:p w14:paraId="3DAEE469" w14:textId="77777777" w:rsidR="00F97BFA" w:rsidRPr="001C1B4F" w:rsidRDefault="00084E39" w:rsidP="001C1B4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C1B4F">
        <w:rPr>
          <w:rFonts w:ascii="Times New Roman" w:hAnsi="Times New Roman" w:cs="Times New Roman"/>
          <w:sz w:val="24"/>
          <w:szCs w:val="24"/>
        </w:rPr>
        <w:t>Докуме</w:t>
      </w:r>
      <w:r w:rsidR="00F97BFA" w:rsidRPr="001C1B4F">
        <w:rPr>
          <w:rFonts w:ascii="Times New Roman" w:hAnsi="Times New Roman" w:cs="Times New Roman"/>
          <w:sz w:val="24"/>
          <w:szCs w:val="24"/>
        </w:rPr>
        <w:t>нты, регулирующие деятельность ВПК</w:t>
      </w:r>
      <w:r w:rsidRPr="001C1B4F">
        <w:rPr>
          <w:rFonts w:ascii="Times New Roman" w:hAnsi="Times New Roman" w:cs="Times New Roman"/>
          <w:sz w:val="24"/>
          <w:szCs w:val="24"/>
        </w:rPr>
        <w:t xml:space="preserve"> (положение, устав, программы по различным направлениям воспитательной и образо</w:t>
      </w:r>
      <w:r w:rsidR="00F97BFA" w:rsidRPr="001C1B4F">
        <w:rPr>
          <w:rFonts w:ascii="Times New Roman" w:hAnsi="Times New Roman" w:cs="Times New Roman"/>
          <w:sz w:val="24"/>
          <w:szCs w:val="24"/>
        </w:rPr>
        <w:t>вательной деятельности и т. д.)</w:t>
      </w:r>
    </w:p>
    <w:p w14:paraId="499CE954" w14:textId="1BEECB77" w:rsidR="00F97BFA" w:rsidRPr="001C1B4F" w:rsidRDefault="00084E39" w:rsidP="001C1B4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C1B4F">
        <w:rPr>
          <w:rFonts w:ascii="Times New Roman" w:hAnsi="Times New Roman" w:cs="Times New Roman"/>
          <w:sz w:val="24"/>
          <w:szCs w:val="24"/>
        </w:rPr>
        <w:t>Сотрудничество с другими общественными (в том чи</w:t>
      </w:r>
      <w:r w:rsidR="00F97BFA" w:rsidRPr="001C1B4F">
        <w:rPr>
          <w:rFonts w:ascii="Times New Roman" w:hAnsi="Times New Roman" w:cs="Times New Roman"/>
          <w:sz w:val="24"/>
          <w:szCs w:val="24"/>
        </w:rPr>
        <w:t>сле ветеранскими) организациями</w:t>
      </w:r>
    </w:p>
    <w:p w14:paraId="2CB79D55" w14:textId="77777777" w:rsidR="00F97BFA" w:rsidRPr="001C1B4F" w:rsidRDefault="00084E39" w:rsidP="001C1B4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C1B4F">
        <w:rPr>
          <w:rFonts w:ascii="Times New Roman" w:hAnsi="Times New Roman" w:cs="Times New Roman"/>
          <w:sz w:val="24"/>
          <w:szCs w:val="24"/>
        </w:rPr>
        <w:t xml:space="preserve"> Характеристика учебно-материальной базы (базовые классы образовательного учреждения, выделенные во временное пользование иные помещения; площадки, спортинвентарь, пневматическое оружие (кол во экз.), снаряжение для рукопашного боя, туристическое снаряжение и т. д.). </w:t>
      </w:r>
    </w:p>
    <w:p w14:paraId="13C148C0" w14:textId="1B1B95C1" w:rsidR="00084E39" w:rsidRPr="001C1B4F" w:rsidRDefault="00084E39" w:rsidP="001C1B4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B4F">
        <w:rPr>
          <w:rFonts w:ascii="Times New Roman" w:hAnsi="Times New Roman" w:cs="Times New Roman"/>
          <w:sz w:val="24"/>
          <w:szCs w:val="24"/>
        </w:rPr>
        <w:t>Символика объединения (девиз, эмблема, текст торжественного обещания, клятвы, гимн и т. д.).</w:t>
      </w:r>
    </w:p>
    <w:p w14:paraId="48D5FA05" w14:textId="77777777" w:rsidR="0009312B" w:rsidRPr="001C1B4F" w:rsidRDefault="0009312B" w:rsidP="001C1B4F">
      <w:pPr>
        <w:pStyle w:val="a3"/>
        <w:spacing w:before="0" w:beforeAutospacing="0" w:after="0" w:afterAutospacing="0"/>
      </w:pPr>
    </w:p>
    <w:p w14:paraId="53E570F9" w14:textId="77777777" w:rsidR="0009312B" w:rsidRPr="001C1B4F" w:rsidRDefault="0009312B" w:rsidP="001C1B4F">
      <w:pPr>
        <w:pStyle w:val="a3"/>
        <w:spacing w:before="0" w:beforeAutospacing="0" w:after="0" w:afterAutospacing="0"/>
      </w:pPr>
    </w:p>
    <w:p w14:paraId="242BF486" w14:textId="77777777" w:rsidR="00BB03FA" w:rsidRPr="001C1B4F" w:rsidRDefault="00BB03FA" w:rsidP="001C1B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B03FA" w:rsidRPr="001C1B4F" w:rsidSect="00E11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6E4526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8AB035A"/>
    <w:multiLevelType w:val="hybridMultilevel"/>
    <w:tmpl w:val="A260C33E"/>
    <w:lvl w:ilvl="0" w:tplc="342C082C"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1601A"/>
    <w:multiLevelType w:val="hybridMultilevel"/>
    <w:tmpl w:val="422C1BD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9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312B"/>
    <w:rsid w:val="00084E39"/>
    <w:rsid w:val="0009312B"/>
    <w:rsid w:val="001C1B4F"/>
    <w:rsid w:val="002D6E26"/>
    <w:rsid w:val="00422688"/>
    <w:rsid w:val="00697B12"/>
    <w:rsid w:val="00B24CF0"/>
    <w:rsid w:val="00B84EB4"/>
    <w:rsid w:val="00BB03FA"/>
    <w:rsid w:val="00C47B40"/>
    <w:rsid w:val="00CF37C6"/>
    <w:rsid w:val="00E11EFD"/>
    <w:rsid w:val="00F67EF8"/>
    <w:rsid w:val="00F77D54"/>
    <w:rsid w:val="00F9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5D447"/>
  <w15:docId w15:val="{A1071C49-F2C0-4F41-9223-3D5C7846A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3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9312B"/>
    <w:pPr>
      <w:spacing w:after="0" w:line="240" w:lineRule="auto"/>
    </w:pPr>
  </w:style>
  <w:style w:type="paragraph" w:customStyle="1" w:styleId="textzg">
    <w:name w:val="text_zg"/>
    <w:basedOn w:val="a"/>
    <w:rsid w:val="0009312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CE39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9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 Windows</cp:lastModifiedBy>
  <cp:revision>16</cp:revision>
  <cp:lastPrinted>2022-11-07T10:30:00Z</cp:lastPrinted>
  <dcterms:created xsi:type="dcterms:W3CDTF">2022-11-07T10:01:00Z</dcterms:created>
  <dcterms:modified xsi:type="dcterms:W3CDTF">2025-01-13T05:57:00Z</dcterms:modified>
</cp:coreProperties>
</file>