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B7" w:rsidRPr="00EF73B6" w:rsidRDefault="00924DB7" w:rsidP="00EF73B6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 БЮДЖЕТНОЕ  ОБРАЗОВАТЕЛЬНОЕ УЧРЕЖДЕНИЕ «ГОРА-ПОДОЛЬСКАЯ СРЕДНЯЯ ОБЩЕОБРАЗОВАТЕЛЬНАЯ ШКОЛА»</w:t>
      </w:r>
    </w:p>
    <w:p w:rsidR="00924DB7" w:rsidRPr="00EF73B6" w:rsidRDefault="00924DB7" w:rsidP="00EF73B6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ГРАЙВОРОНСКОГО ГОРОДСКОГО ОКРУГА</w:t>
      </w:r>
    </w:p>
    <w:p w:rsidR="00924DB7" w:rsidRPr="00EF73B6" w:rsidRDefault="00924DB7" w:rsidP="00EF73B6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DB7" w:rsidRPr="00EF73B6" w:rsidRDefault="00924DB7" w:rsidP="00EF73B6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Р И К А З</w:t>
      </w:r>
    </w:p>
    <w:p w:rsidR="00924DB7" w:rsidRPr="00EF73B6" w:rsidRDefault="00924DB7" w:rsidP="00EF73B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506" w:rsidRPr="00635675" w:rsidRDefault="00635675" w:rsidP="00635675">
      <w:pPr>
        <w:pStyle w:val="a6"/>
        <w:numPr>
          <w:ilvl w:val="0"/>
          <w:numId w:val="46"/>
        </w:numPr>
        <w:shd w:val="clear" w:color="auto" w:fill="FFFFFF"/>
        <w:tabs>
          <w:tab w:val="left" w:pos="778"/>
        </w:tabs>
        <w:spacing w:line="276" w:lineRule="auto"/>
        <w:ind w:right="2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августа</w:t>
      </w:r>
      <w:r w:rsidR="0012540E" w:rsidRPr="00635675">
        <w:rPr>
          <w:b/>
          <w:bCs/>
          <w:sz w:val="24"/>
          <w:szCs w:val="24"/>
        </w:rPr>
        <w:t xml:space="preserve"> </w:t>
      </w:r>
      <w:r w:rsidR="00924DB7" w:rsidRPr="00635675">
        <w:rPr>
          <w:b/>
          <w:bCs/>
          <w:sz w:val="24"/>
          <w:szCs w:val="24"/>
        </w:rPr>
        <w:t xml:space="preserve"> 20</w:t>
      </w:r>
      <w:r w:rsidR="002F38BA" w:rsidRPr="0063567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  <w:r w:rsidR="00924DB7" w:rsidRPr="00635675">
        <w:rPr>
          <w:b/>
          <w:bCs/>
          <w:sz w:val="24"/>
          <w:szCs w:val="24"/>
        </w:rPr>
        <w:t xml:space="preserve"> года</w:t>
      </w:r>
      <w:r w:rsidR="00924DB7" w:rsidRPr="00635675">
        <w:rPr>
          <w:b/>
          <w:bCs/>
          <w:sz w:val="24"/>
          <w:szCs w:val="24"/>
        </w:rPr>
        <w:tab/>
        <w:t xml:space="preserve">                                                                      №</w:t>
      </w:r>
      <w:r w:rsidR="002F38BA" w:rsidRPr="0063567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</w:t>
      </w:r>
      <w:r w:rsidR="00F4632B">
        <w:rPr>
          <w:b/>
          <w:bCs/>
          <w:sz w:val="24"/>
          <w:szCs w:val="24"/>
        </w:rPr>
        <w:t>468</w:t>
      </w:r>
      <w:r>
        <w:rPr>
          <w:b/>
          <w:bCs/>
          <w:sz w:val="24"/>
          <w:szCs w:val="24"/>
        </w:rPr>
        <w:t>____</w:t>
      </w:r>
    </w:p>
    <w:p w:rsidR="009E780B" w:rsidRPr="00EF73B6" w:rsidRDefault="009E780B" w:rsidP="00EF73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63384" w:rsidRPr="00EF73B6" w:rsidRDefault="00663384" w:rsidP="00EF73B6">
      <w:pPr>
        <w:pStyle w:val="af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73B6">
        <w:rPr>
          <w:rFonts w:ascii="Times New Roman" w:hAnsi="Times New Roman"/>
          <w:b/>
          <w:sz w:val="24"/>
          <w:szCs w:val="24"/>
        </w:rPr>
        <w:t>О  подготовке и проведении Всероссийских</w:t>
      </w:r>
    </w:p>
    <w:p w:rsidR="00663384" w:rsidRPr="00EF73B6" w:rsidRDefault="00663384" w:rsidP="00EF73B6">
      <w:pPr>
        <w:pStyle w:val="af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73B6">
        <w:rPr>
          <w:rFonts w:ascii="Times New Roman" w:hAnsi="Times New Roman"/>
          <w:b/>
          <w:sz w:val="24"/>
          <w:szCs w:val="24"/>
        </w:rPr>
        <w:t xml:space="preserve">Проверочных работ (ВПР)  в  5, 6, 7, 8 и </w:t>
      </w:r>
      <w:r w:rsidR="002E3562" w:rsidRPr="00EF73B6">
        <w:rPr>
          <w:rFonts w:ascii="Times New Roman" w:hAnsi="Times New Roman"/>
          <w:b/>
          <w:sz w:val="24"/>
          <w:szCs w:val="24"/>
        </w:rPr>
        <w:t>9</w:t>
      </w:r>
    </w:p>
    <w:p w:rsidR="00663384" w:rsidRPr="00EF73B6" w:rsidRDefault="00663384" w:rsidP="00EF73B6">
      <w:pPr>
        <w:pStyle w:val="af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73B6">
        <w:rPr>
          <w:rFonts w:ascii="Times New Roman" w:hAnsi="Times New Roman"/>
          <w:b/>
          <w:sz w:val="24"/>
          <w:szCs w:val="24"/>
        </w:rPr>
        <w:t xml:space="preserve">классах </w:t>
      </w:r>
      <w:r w:rsidR="00EF73B6">
        <w:rPr>
          <w:rFonts w:ascii="Times New Roman" w:hAnsi="Times New Roman"/>
          <w:b/>
          <w:sz w:val="24"/>
          <w:szCs w:val="24"/>
        </w:rPr>
        <w:t>ос</w:t>
      </w:r>
      <w:r w:rsidR="002E3562" w:rsidRPr="00EF73B6">
        <w:rPr>
          <w:rFonts w:ascii="Times New Roman" w:hAnsi="Times New Roman"/>
          <w:b/>
          <w:sz w:val="24"/>
          <w:szCs w:val="24"/>
        </w:rPr>
        <w:t>енью</w:t>
      </w:r>
      <w:r w:rsidRPr="00EF73B6">
        <w:rPr>
          <w:rFonts w:ascii="Times New Roman" w:hAnsi="Times New Roman"/>
          <w:b/>
          <w:sz w:val="24"/>
          <w:szCs w:val="24"/>
        </w:rPr>
        <w:t xml:space="preserve"> 202</w:t>
      </w:r>
      <w:r w:rsidR="00635675">
        <w:rPr>
          <w:rFonts w:ascii="Times New Roman" w:hAnsi="Times New Roman"/>
          <w:b/>
          <w:sz w:val="24"/>
          <w:szCs w:val="24"/>
        </w:rPr>
        <w:t>2</w:t>
      </w:r>
      <w:r w:rsidRPr="00EF73B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63384" w:rsidRPr="00EF73B6" w:rsidRDefault="00663384" w:rsidP="00EF73B6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73B6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F73B6">
        <w:rPr>
          <w:rFonts w:ascii="Times New Roman" w:hAnsi="Times New Roman"/>
          <w:color w:val="000000"/>
          <w:sz w:val="24"/>
          <w:szCs w:val="24"/>
        </w:rPr>
        <w:t>На основании</w:t>
      </w:r>
      <w:r w:rsidRPr="00EF73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F73B6">
        <w:rPr>
          <w:rFonts w:ascii="Times New Roman" w:hAnsi="Times New Roman"/>
          <w:color w:val="000000"/>
          <w:sz w:val="24"/>
          <w:szCs w:val="24"/>
        </w:rPr>
        <w:t xml:space="preserve">приказа  </w:t>
      </w:r>
      <w:r w:rsidRPr="00EF73B6">
        <w:rPr>
          <w:rFonts w:ascii="Times New Roman" w:hAnsi="Times New Roman"/>
          <w:sz w:val="24"/>
          <w:szCs w:val="24"/>
        </w:rPr>
        <w:t xml:space="preserve">Федеральной службы по надзору в сфере образования и науки (Рособрнадзор) от </w:t>
      </w:r>
      <w:r w:rsidR="00635675">
        <w:rPr>
          <w:rFonts w:ascii="Times New Roman" w:hAnsi="Times New Roman"/>
          <w:sz w:val="24"/>
          <w:szCs w:val="24"/>
        </w:rPr>
        <w:t>28. 03.2022 г. № 467</w:t>
      </w:r>
      <w:r w:rsidRPr="00EF73B6">
        <w:rPr>
          <w:rFonts w:ascii="Times New Roman" w:hAnsi="Times New Roman"/>
          <w:sz w:val="24"/>
          <w:szCs w:val="24"/>
        </w:rPr>
        <w:t xml:space="preserve"> «О </w:t>
      </w:r>
      <w:r w:rsidR="00635675">
        <w:rPr>
          <w:rFonts w:ascii="Times New Roman" w:hAnsi="Times New Roman"/>
          <w:sz w:val="24"/>
          <w:szCs w:val="24"/>
        </w:rPr>
        <w:t>внесении изменений в приказ ФС по нпдзору в сфере образования и науки от 16.08.21г № 1139»</w:t>
      </w:r>
      <w:r w:rsidRPr="00EF73B6">
        <w:rPr>
          <w:rFonts w:ascii="Times New Roman" w:hAnsi="Times New Roman"/>
          <w:sz w:val="24"/>
          <w:szCs w:val="24"/>
        </w:rPr>
        <w:t xml:space="preserve">, в целях анализа уровня подготовки обучающихся по предметам </w:t>
      </w:r>
      <w:r w:rsidRPr="00EF73B6">
        <w:rPr>
          <w:rFonts w:ascii="Times New Roman" w:hAnsi="Times New Roman"/>
          <w:b/>
          <w:sz w:val="24"/>
          <w:szCs w:val="24"/>
        </w:rPr>
        <w:t>ПРИКАЗЫВАЮ: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 xml:space="preserve">1. Принять участие в проведении Всероссийских проверочных работ (ВПР) учащимся  5, 6, 7, 8 и  </w:t>
      </w:r>
      <w:r w:rsidR="002E3562" w:rsidRPr="00EF73B6">
        <w:t>9</w:t>
      </w:r>
      <w:r w:rsidR="00635675">
        <w:t xml:space="preserve"> классов по программам предыдущего года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2. Провести мониторинг качества подготовки обучающихся в соответствии с порядком проведения ВПР в установленные сроки:</w:t>
      </w:r>
    </w:p>
    <w:tbl>
      <w:tblPr>
        <w:tblStyle w:val="a8"/>
        <w:tblW w:w="96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490"/>
        <w:gridCol w:w="2126"/>
      </w:tblGrid>
      <w:tr w:rsidR="00635675" w:rsidRPr="00635675" w:rsidTr="00635675">
        <w:tc>
          <w:tcPr>
            <w:tcW w:w="9616" w:type="dxa"/>
            <w:gridSpan w:val="2"/>
            <w:shd w:val="clear" w:color="auto" w:fill="D9D9D9" w:themeFill="background1" w:themeFillShade="D9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eastAsia="Gungsuh" w:hAnsi="Arial Narrow"/>
                <w:sz w:val="22"/>
                <w:szCs w:val="22"/>
              </w:rPr>
              <w:t>5 класс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29.09.22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22.09.22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21.09.22</w:t>
            </w:r>
          </w:p>
        </w:tc>
      </w:tr>
      <w:tr w:rsidR="00635675" w:rsidRPr="00635675" w:rsidTr="00635675">
        <w:tc>
          <w:tcPr>
            <w:tcW w:w="9616" w:type="dxa"/>
            <w:gridSpan w:val="2"/>
            <w:shd w:val="clear" w:color="auto" w:fill="D9D9D9" w:themeFill="background1" w:themeFillShade="D9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eastAsia="Gungsuh" w:hAnsi="Arial Narrow"/>
                <w:sz w:val="22"/>
                <w:szCs w:val="22"/>
              </w:rPr>
              <w:t>6 класс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27.09.22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22.09.22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23.09.22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21.09.22</w:t>
            </w:r>
          </w:p>
        </w:tc>
      </w:tr>
      <w:tr w:rsidR="00635675" w:rsidRPr="00635675" w:rsidTr="00635675">
        <w:tc>
          <w:tcPr>
            <w:tcW w:w="9616" w:type="dxa"/>
            <w:gridSpan w:val="2"/>
            <w:shd w:val="clear" w:color="auto" w:fill="D9D9D9" w:themeFill="background1" w:themeFillShade="D9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eastAsia="Gungsuh" w:hAnsi="Arial Narrow"/>
                <w:sz w:val="22"/>
                <w:szCs w:val="22"/>
              </w:rPr>
              <w:t>7 класс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1 случайного выбора (биология, история, география, обществознание)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21.09.22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2 случайного выбора (биология, история, география, обществознание)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4.10.22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27.09.22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30.09.22</w:t>
            </w:r>
          </w:p>
        </w:tc>
      </w:tr>
      <w:tr w:rsidR="00635675" w:rsidRPr="00635675" w:rsidTr="00635675">
        <w:tc>
          <w:tcPr>
            <w:tcW w:w="9616" w:type="dxa"/>
            <w:gridSpan w:val="2"/>
            <w:shd w:val="clear" w:color="auto" w:fill="D9D9D9" w:themeFill="background1" w:themeFillShade="D9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eastAsia="Gungsuh" w:hAnsi="Arial Narrow"/>
                <w:sz w:val="22"/>
                <w:szCs w:val="22"/>
              </w:rPr>
              <w:t>8а класс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1 случайного выбора (биология, история, география, обществознание, физика)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3.10.22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2 случайного выбора (биология, история, география, обществознание, физика)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28.10.22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26.09.22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12.10.22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28.09.22</w:t>
            </w:r>
          </w:p>
        </w:tc>
      </w:tr>
      <w:tr w:rsidR="00635675" w:rsidRPr="00635675" w:rsidTr="00635675">
        <w:tc>
          <w:tcPr>
            <w:tcW w:w="9616" w:type="dxa"/>
            <w:gridSpan w:val="2"/>
            <w:shd w:val="clear" w:color="auto" w:fill="D9D9D9" w:themeFill="background1" w:themeFillShade="D9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eastAsia="Gungsuh" w:hAnsi="Arial Narrow"/>
                <w:sz w:val="22"/>
                <w:szCs w:val="22"/>
              </w:rPr>
              <w:t>8б класс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1 случайного выбора (биология, история, география, обществознание, физика)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3.10.22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2 случайного выбора (биология, история, география, обществознание, физика)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28.10.22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26.09.22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Английский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12.10.22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lastRenderedPageBreak/>
              <w:t xml:space="preserve">Математика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28.09.22</w:t>
            </w:r>
          </w:p>
        </w:tc>
      </w:tr>
      <w:tr w:rsidR="00635675" w:rsidRPr="00635675" w:rsidTr="00635675">
        <w:tc>
          <w:tcPr>
            <w:tcW w:w="9616" w:type="dxa"/>
            <w:gridSpan w:val="2"/>
            <w:shd w:val="clear" w:color="auto" w:fill="D9D9D9" w:themeFill="background1" w:themeFillShade="D9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eastAsia="Gungsuh" w:hAnsi="Arial Narrow"/>
                <w:sz w:val="22"/>
                <w:szCs w:val="22"/>
              </w:rPr>
              <w:t>9 класс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20.09.22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26.09.22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1 случайного выбора (биология, история, география, обществознание, физика)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4.10.22</w:t>
            </w:r>
          </w:p>
        </w:tc>
      </w:tr>
      <w:tr w:rsidR="00635675" w:rsidRPr="00635675" w:rsidTr="00635675">
        <w:tc>
          <w:tcPr>
            <w:tcW w:w="7490" w:type="dxa"/>
          </w:tcPr>
          <w:p w:rsidR="00635675" w:rsidRPr="00635675" w:rsidRDefault="00635675" w:rsidP="00D878E7">
            <w:pPr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Предмет 2 случайного выбора (биология, история, география, обществознание, физика)</w:t>
            </w:r>
          </w:p>
        </w:tc>
        <w:tc>
          <w:tcPr>
            <w:tcW w:w="2126" w:type="dxa"/>
          </w:tcPr>
          <w:p w:rsidR="00635675" w:rsidRPr="00635675" w:rsidRDefault="00635675" w:rsidP="00D878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5675">
              <w:rPr>
                <w:rFonts w:ascii="Arial Narrow" w:hAnsi="Arial Narrow"/>
                <w:sz w:val="22"/>
                <w:szCs w:val="22"/>
              </w:rPr>
              <w:t>6.10.22</w:t>
            </w:r>
          </w:p>
        </w:tc>
      </w:tr>
    </w:tbl>
    <w:p w:rsidR="00663384" w:rsidRPr="00EF73B6" w:rsidRDefault="00663384" w:rsidP="00EF73B6">
      <w:pPr>
        <w:pStyle w:val="aff8"/>
        <w:spacing w:line="276" w:lineRule="auto"/>
        <w:ind w:firstLine="0"/>
      </w:pPr>
    </w:p>
    <w:p w:rsidR="00663384" w:rsidRPr="00EF73B6" w:rsidRDefault="00663384" w:rsidP="00EF73B6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73B6">
        <w:rPr>
          <w:rFonts w:ascii="Times New Roman" w:hAnsi="Times New Roman"/>
          <w:sz w:val="24"/>
          <w:szCs w:val="24"/>
        </w:rPr>
        <w:t>3. Назначить ответственным за организацию и проведение ВПР в МБОУ СОШ   (школьным координатором ВПР) заместителя директора по учебно-воспитательной работе Толмачеву Л.В.</w:t>
      </w:r>
    </w:p>
    <w:p w:rsidR="00663384" w:rsidRPr="00EF73B6" w:rsidRDefault="00663384" w:rsidP="00EF73B6">
      <w:pPr>
        <w:pStyle w:val="af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73B6">
        <w:rPr>
          <w:rFonts w:ascii="Times New Roman" w:hAnsi="Times New Roman"/>
          <w:sz w:val="24"/>
          <w:szCs w:val="24"/>
        </w:rPr>
        <w:t>4. Назначить организаторами в аудитории и    вне аудитории в период проведения ВПР следующих педагогических работников:</w:t>
      </w:r>
    </w:p>
    <w:p w:rsidR="00663384" w:rsidRPr="00EF73B6" w:rsidRDefault="00663384" w:rsidP="00EF73B6">
      <w:pPr>
        <w:pStyle w:val="aff8"/>
        <w:spacing w:line="276" w:lineRule="auto"/>
        <w:ind w:firstLine="0"/>
      </w:pPr>
    </w:p>
    <w:tbl>
      <w:tblPr>
        <w:tblStyle w:val="a8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113"/>
        <w:gridCol w:w="3195"/>
      </w:tblGrid>
      <w:tr w:rsidR="002E3562" w:rsidRPr="00EF73B6" w:rsidTr="00635675">
        <w:tc>
          <w:tcPr>
            <w:tcW w:w="93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5 (4) класс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635675" w:rsidRPr="00EF73B6" w:rsidRDefault="00635675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Окружающий мир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93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6 (5) класс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Биология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История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93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7 (6) класс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635675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предмет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635675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предмет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2E3562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2E3562" w:rsidRPr="00EF73B6" w:rsidTr="00635675">
        <w:tc>
          <w:tcPr>
            <w:tcW w:w="93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8 (7) класс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предмет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Ищенко М.М.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предмет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Колесникова В.Ю.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Ищенко М.М.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lastRenderedPageBreak/>
              <w:t>Ищенко М.М.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Чемрова Т.С.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Коломиец М.Н.</w:t>
            </w:r>
          </w:p>
        </w:tc>
      </w:tr>
      <w:tr w:rsidR="00635675" w:rsidRPr="00EF73B6" w:rsidTr="00635675">
        <w:tc>
          <w:tcPr>
            <w:tcW w:w="93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9 (8) класс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предмет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предмет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  <w:tr w:rsidR="00635675" w:rsidRPr="00EF73B6" w:rsidTr="00635675">
        <w:tc>
          <w:tcPr>
            <w:tcW w:w="6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35675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Грушко Л.А.</w:t>
            </w:r>
          </w:p>
          <w:p w:rsidR="00635675" w:rsidRPr="00EF73B6" w:rsidRDefault="00635675" w:rsidP="00635675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Ищенко М.М.</w:t>
            </w:r>
          </w:p>
        </w:tc>
      </w:tr>
    </w:tbl>
    <w:p w:rsidR="002E3562" w:rsidRPr="00EF73B6" w:rsidRDefault="002E3562" w:rsidP="00EF73B6">
      <w:pPr>
        <w:pStyle w:val="aff8"/>
        <w:spacing w:line="276" w:lineRule="auto"/>
        <w:ind w:firstLine="0"/>
      </w:pP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6. Утвердить состав предметных комиссий (экспертов) по проверке ВПР:</w:t>
      </w:r>
    </w:p>
    <w:p w:rsidR="00663384" w:rsidRPr="00EF73B6" w:rsidRDefault="00663384" w:rsidP="00EF73B6">
      <w:pPr>
        <w:pStyle w:val="aff8"/>
        <w:spacing w:line="276" w:lineRule="auto"/>
        <w:ind w:firstLine="0"/>
      </w:pPr>
    </w:p>
    <w:tbl>
      <w:tblPr>
        <w:tblStyle w:val="a8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113"/>
        <w:gridCol w:w="3195"/>
      </w:tblGrid>
      <w:tr w:rsidR="002E3562" w:rsidRPr="00EF73B6" w:rsidTr="00B62E97">
        <w:tc>
          <w:tcPr>
            <w:tcW w:w="94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5 (4) класс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635675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Колесникова В.Ю.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Новоселова В.В.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Токарь Е.К.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Новоселова В.В.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Окружающий мир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Новоселова В.В.</w:t>
            </w:r>
          </w:p>
        </w:tc>
      </w:tr>
      <w:tr w:rsidR="002E3562" w:rsidRPr="00EF73B6" w:rsidTr="00B62E97">
        <w:tc>
          <w:tcPr>
            <w:tcW w:w="94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6 (5) класс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Биология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Толмачева Л.В.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История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Токарь Е.К.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Пашкова Е.С.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Колесникова В.Ю.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Мозговая Е.М.</w:t>
            </w:r>
          </w:p>
        </w:tc>
      </w:tr>
      <w:tr w:rsidR="002E3562" w:rsidRPr="00EF73B6" w:rsidTr="00B62E97">
        <w:tc>
          <w:tcPr>
            <w:tcW w:w="94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7 (6) класс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Биология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Толмачева Л.В.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История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География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Колесникова В.Ю.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Мозговая Е.М.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Обществознание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Пашкова Е.С.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lastRenderedPageBreak/>
              <w:t>Токарь Е.К.</w:t>
            </w:r>
          </w:p>
        </w:tc>
      </w:tr>
      <w:tr w:rsidR="002E3562" w:rsidRPr="00EF73B6" w:rsidTr="00B62E97">
        <w:tc>
          <w:tcPr>
            <w:tcW w:w="94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lastRenderedPageBreak/>
              <w:t>8 (7) класс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Обществознание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Колесникова В.Ю.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Мозговая Е.М.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Биология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Толмачева Л.В.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635675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Чемрова Т.С.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География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Физика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Чемров С.В.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Пашкова Е.С.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Пашкова Е.С.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Токарь Е.К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История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</w:tc>
      </w:tr>
      <w:tr w:rsidR="002E3562" w:rsidRPr="00EF73B6" w:rsidTr="00B62E97">
        <w:tc>
          <w:tcPr>
            <w:tcW w:w="94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rFonts w:eastAsia="Gungsuh"/>
                <w:sz w:val="22"/>
                <w:szCs w:val="24"/>
              </w:rPr>
              <w:t>9 (8) класс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Обществознание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Биология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Толмачева Л.В.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Физика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Чемров С.В.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Пашкова Е.С..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География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Шматко Н.Г.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Математика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Пашкова Е.С.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Токарь Е.К.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Русский язык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Мозговая Е.М.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Колесникова В.Ю.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История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Тимошенко Н.М.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Дробот О.И.</w:t>
            </w:r>
          </w:p>
        </w:tc>
      </w:tr>
      <w:tr w:rsidR="002E3562" w:rsidRPr="00EF73B6" w:rsidTr="00B62E97"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 xml:space="preserve">Химия </w:t>
            </w:r>
          </w:p>
        </w:tc>
        <w:tc>
          <w:tcPr>
            <w:tcW w:w="32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Толмачева Л.В.</w:t>
            </w:r>
          </w:p>
          <w:p w:rsidR="002E3562" w:rsidRPr="00EF73B6" w:rsidRDefault="002E3562" w:rsidP="00EF73B6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EF73B6">
              <w:rPr>
                <w:sz w:val="22"/>
                <w:szCs w:val="24"/>
              </w:rPr>
              <w:t>Толдин А.И.</w:t>
            </w:r>
          </w:p>
        </w:tc>
      </w:tr>
    </w:tbl>
    <w:p w:rsidR="00663384" w:rsidRPr="00EF73B6" w:rsidRDefault="00663384" w:rsidP="00EF73B6">
      <w:pPr>
        <w:pStyle w:val="aff8"/>
        <w:spacing w:line="276" w:lineRule="auto"/>
        <w:ind w:firstLine="0"/>
      </w:pP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6. Назначить техническим специалистом при проведении ВПР  Ко</w:t>
      </w:r>
      <w:r w:rsidR="004856C2" w:rsidRPr="00EF73B6">
        <w:t>ломиец М.Н.</w:t>
      </w:r>
      <w:r w:rsidRPr="00EF73B6">
        <w:t>,  учителя информатики.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7. Ответственному за организацию и проведение ВПР (школьному координатору ВПР):</w:t>
      </w:r>
    </w:p>
    <w:p w:rsidR="00663384" w:rsidRPr="00EF73B6" w:rsidRDefault="00663384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EF73B6">
        <w:rPr>
          <w:sz w:val="24"/>
          <w:szCs w:val="24"/>
        </w:rPr>
        <w:t>7.1.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663384" w:rsidRPr="00EF73B6" w:rsidRDefault="00663384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EF73B6">
        <w:rPr>
          <w:sz w:val="24"/>
          <w:szCs w:val="24"/>
        </w:rPr>
        <w:t xml:space="preserve">7.2. Внести необходимые изменения в расписание занятий образовательной организации в </w:t>
      </w:r>
      <w:r w:rsidRPr="00EF73B6">
        <w:rPr>
          <w:sz w:val="24"/>
          <w:szCs w:val="24"/>
        </w:rPr>
        <w:lastRenderedPageBreak/>
        <w:t>дни проведения ВПР, ознакомить обучающихся с изменениями в расписании.</w:t>
      </w:r>
    </w:p>
    <w:p w:rsidR="00663384" w:rsidRPr="00EF73B6" w:rsidRDefault="00663384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EF73B6">
        <w:rPr>
          <w:sz w:val="24"/>
          <w:szCs w:val="24"/>
        </w:rPr>
        <w:t>7.3.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63384" w:rsidRPr="00EF73B6" w:rsidRDefault="00663384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EF73B6">
        <w:rPr>
          <w:sz w:val="24"/>
          <w:szCs w:val="24"/>
        </w:rPr>
        <w:t>7.4.</w:t>
      </w:r>
      <w:r w:rsidR="004856C2" w:rsidRPr="00EF73B6">
        <w:rPr>
          <w:sz w:val="24"/>
          <w:szCs w:val="24"/>
        </w:rPr>
        <w:t xml:space="preserve"> </w:t>
      </w:r>
      <w:r w:rsidRPr="00EF73B6">
        <w:rPr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7.5. Провести инструктаж с организаторами в аудитории, вне аудитории.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7.6. Обеспечить распечатку, конфиденциальность материалов и кодирования работ.</w:t>
      </w:r>
    </w:p>
    <w:p w:rsidR="00663384" w:rsidRPr="00EF73B6" w:rsidRDefault="00663384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EF73B6">
        <w:rPr>
          <w:sz w:val="24"/>
          <w:szCs w:val="24"/>
        </w:rPr>
        <w:t>7.</w:t>
      </w:r>
      <w:r w:rsidR="00635675">
        <w:rPr>
          <w:sz w:val="24"/>
          <w:szCs w:val="24"/>
        </w:rPr>
        <w:t>7</w:t>
      </w:r>
      <w:r w:rsidRPr="00EF73B6">
        <w:rPr>
          <w:sz w:val="24"/>
          <w:szCs w:val="24"/>
        </w:rPr>
        <w:t xml:space="preserve">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663384" w:rsidRPr="00EF73B6" w:rsidRDefault="00663384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 w:rsidRPr="00EF73B6">
        <w:rPr>
          <w:sz w:val="24"/>
          <w:szCs w:val="24"/>
        </w:rPr>
        <w:t>7.</w:t>
      </w:r>
      <w:r w:rsidR="00635675">
        <w:rPr>
          <w:sz w:val="24"/>
          <w:szCs w:val="24"/>
        </w:rPr>
        <w:t>8</w:t>
      </w:r>
      <w:r w:rsidRPr="00EF73B6">
        <w:rPr>
          <w:sz w:val="24"/>
          <w:szCs w:val="24"/>
        </w:rPr>
        <w:t>. По окончании проведения работы собрать все комплекты.</w:t>
      </w:r>
    </w:p>
    <w:p w:rsidR="00663384" w:rsidRPr="00EF73B6" w:rsidRDefault="00635675" w:rsidP="00EF73B6">
      <w:pPr>
        <w:pStyle w:val="aff8"/>
        <w:spacing w:line="276" w:lineRule="auto"/>
        <w:ind w:firstLine="0"/>
      </w:pPr>
      <w:r>
        <w:t>7.9</w:t>
      </w:r>
      <w:r w:rsidR="00663384" w:rsidRPr="00EF73B6">
        <w:t>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663384" w:rsidRPr="00EF73B6" w:rsidRDefault="00635675" w:rsidP="00EF73B6">
      <w:pPr>
        <w:pStyle w:val="a6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7.10</w:t>
      </w:r>
      <w:r w:rsidR="00663384" w:rsidRPr="00EF73B6">
        <w:rPr>
          <w:sz w:val="24"/>
          <w:szCs w:val="24"/>
        </w:rPr>
        <w:t>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663384" w:rsidRPr="00EF73B6" w:rsidRDefault="00635675" w:rsidP="00EF73B6">
      <w:pPr>
        <w:pStyle w:val="aff8"/>
        <w:spacing w:line="276" w:lineRule="auto"/>
        <w:ind w:firstLine="0"/>
      </w:pPr>
      <w:r>
        <w:t>7.11</w:t>
      </w:r>
      <w:r w:rsidR="00663384" w:rsidRPr="00EF73B6">
        <w:t>. Внести результаты оценивания в электронную форму для сбора результатов.</w:t>
      </w:r>
    </w:p>
    <w:p w:rsidR="00663384" w:rsidRPr="00EF73B6" w:rsidRDefault="00635675" w:rsidP="00EF73B6">
      <w:pPr>
        <w:pStyle w:val="aff8"/>
        <w:spacing w:line="276" w:lineRule="auto"/>
        <w:ind w:firstLine="0"/>
      </w:pPr>
      <w:r>
        <w:t>7.12</w:t>
      </w:r>
      <w:r w:rsidR="00663384" w:rsidRPr="00EF73B6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663384" w:rsidRPr="00EF73B6" w:rsidRDefault="00635675" w:rsidP="00EF73B6">
      <w:pPr>
        <w:pStyle w:val="aff8"/>
        <w:spacing w:line="276" w:lineRule="auto"/>
        <w:ind w:firstLine="0"/>
      </w:pPr>
      <w:r>
        <w:t>7.13</w:t>
      </w:r>
      <w:r w:rsidR="00663384" w:rsidRPr="00EF73B6">
        <w:t>. Получить сводные статистические отчеты о проведении ВПР через личный кабинет на портале ВПР.</w:t>
      </w:r>
    </w:p>
    <w:p w:rsidR="00663384" w:rsidRPr="00EF73B6" w:rsidRDefault="00635675" w:rsidP="00EF73B6">
      <w:pPr>
        <w:pStyle w:val="aff8"/>
        <w:spacing w:line="276" w:lineRule="auto"/>
        <w:ind w:firstLine="0"/>
      </w:pPr>
      <w:r>
        <w:t>7.14</w:t>
      </w:r>
      <w:r w:rsidR="00663384" w:rsidRPr="00EF73B6">
        <w:t>. Довести результаты ВПР до сведения родителей (законных представителей) обучающихся.</w:t>
      </w:r>
    </w:p>
    <w:p w:rsidR="00663384" w:rsidRPr="00EF73B6" w:rsidRDefault="00635675" w:rsidP="00EF73B6">
      <w:pPr>
        <w:pStyle w:val="aff8"/>
        <w:spacing w:line="276" w:lineRule="auto"/>
        <w:ind w:firstLine="0"/>
      </w:pPr>
      <w:r>
        <w:t>7.15</w:t>
      </w:r>
      <w:r w:rsidR="00663384" w:rsidRPr="00EF73B6">
        <w:t>. Проанализировать результаты ВПР и предоставить отчет о результатах ВПР на инструкт</w:t>
      </w:r>
      <w:r w:rsidR="004856C2" w:rsidRPr="00EF73B6">
        <w:t>ивно-методическом совещании до 1</w:t>
      </w:r>
      <w:r w:rsidR="00663384" w:rsidRPr="00EF73B6">
        <w:t>0.</w:t>
      </w:r>
      <w:r w:rsidR="004856C2" w:rsidRPr="00EF73B6">
        <w:t>1</w:t>
      </w:r>
      <w:r w:rsidR="00EF73B6" w:rsidRPr="00EF73B6">
        <w:t>1</w:t>
      </w:r>
      <w:r w:rsidR="00663384" w:rsidRPr="00EF73B6">
        <w:t>.2020 г.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 xml:space="preserve">10. Классным руководителям 5, 6, 7, 8 и </w:t>
      </w:r>
      <w:r w:rsidR="00EF73B6" w:rsidRPr="00EF73B6">
        <w:t>9</w:t>
      </w:r>
      <w:r w:rsidRPr="00EF73B6">
        <w:t xml:space="preserve"> классов, в которых проводятся ВПР: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10.1. Довести до сведения родителей (законных представителей) сроки проведения ВПР.</w:t>
      </w:r>
    </w:p>
    <w:p w:rsidR="00663384" w:rsidRPr="00EF73B6" w:rsidRDefault="00663384" w:rsidP="00EF73B6">
      <w:pPr>
        <w:pStyle w:val="aff8"/>
        <w:spacing w:line="276" w:lineRule="auto"/>
        <w:ind w:firstLine="0"/>
      </w:pPr>
      <w:r w:rsidRPr="00EF73B6">
        <w:t>10.2. Подготовить аудитории к проведению ВПР.</w:t>
      </w:r>
    </w:p>
    <w:p w:rsidR="00663384" w:rsidRDefault="00663384" w:rsidP="00EF73B6">
      <w:pPr>
        <w:pStyle w:val="aff8"/>
        <w:spacing w:line="276" w:lineRule="auto"/>
        <w:ind w:firstLine="0"/>
      </w:pPr>
      <w:r w:rsidRPr="00EF73B6">
        <w:t>10.3. Обеспечить наличие у обучающихся в день проведения работ черновиков, ручек.</w:t>
      </w:r>
    </w:p>
    <w:p w:rsidR="00F4632B" w:rsidRPr="00F4632B" w:rsidRDefault="00F4632B" w:rsidP="00F4632B">
      <w:pPr>
        <w:pStyle w:val="aff8"/>
        <w:spacing w:line="276" w:lineRule="auto"/>
        <w:ind w:firstLine="0"/>
      </w:pPr>
      <w:r>
        <w:t xml:space="preserve">11. Утвердить план  </w:t>
      </w:r>
      <w:r w:rsidRPr="00F4632B">
        <w:t>информационно-разъяснительной работы с педагогами, родителями</w:t>
      </w:r>
    </w:p>
    <w:p w:rsidR="00F4632B" w:rsidRPr="00F4632B" w:rsidRDefault="00F4632B" w:rsidP="00F4632B">
      <w:pPr>
        <w:pStyle w:val="aff8"/>
        <w:spacing w:line="276" w:lineRule="auto"/>
        <w:ind w:firstLine="0"/>
      </w:pPr>
      <w:r w:rsidRPr="00F4632B">
        <w:t>(законными представителями) о целях и задачах ВПР, а также о планируемых  мероприятиях по обеспечению объективности оценочных процедур.</w:t>
      </w:r>
      <w:r>
        <w:t xml:space="preserve"> (приложение 1)</w:t>
      </w:r>
    </w:p>
    <w:p w:rsidR="00F27603" w:rsidRPr="00EF73B6" w:rsidRDefault="004856C2" w:rsidP="00EF73B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B6">
        <w:rPr>
          <w:rFonts w:ascii="Times New Roman" w:hAnsi="Times New Roman" w:cs="Times New Roman"/>
          <w:sz w:val="24"/>
          <w:szCs w:val="24"/>
        </w:rPr>
        <w:t>1</w:t>
      </w:r>
      <w:r w:rsidR="00F4632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F73B6">
        <w:rPr>
          <w:rFonts w:ascii="Times New Roman" w:hAnsi="Times New Roman" w:cs="Times New Roman"/>
          <w:sz w:val="24"/>
          <w:szCs w:val="24"/>
        </w:rPr>
        <w:t xml:space="preserve">. </w:t>
      </w:r>
      <w:r w:rsidR="00F27603" w:rsidRPr="00EF73B6">
        <w:rPr>
          <w:rFonts w:ascii="Times New Roman" w:hAnsi="Times New Roman" w:cs="Times New Roman"/>
          <w:sz w:val="24"/>
          <w:szCs w:val="24"/>
        </w:rPr>
        <w:t xml:space="preserve">Пашковой  Е.С.  довести настоящий приказ до вышеуказанных лиц. </w:t>
      </w:r>
      <w:r w:rsidRPr="00EF73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27603" w:rsidRPr="00EF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F27603" w:rsidRPr="00EF73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 директора школы  Толмачевой Л.В., Артемовой И.О. осуществлять контроль за реализацией настоящего приказа.</w:t>
      </w:r>
    </w:p>
    <w:p w:rsidR="00F27603" w:rsidRPr="00EF73B6" w:rsidRDefault="00F27603" w:rsidP="00EF73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03" w:rsidRPr="00635675" w:rsidRDefault="00F27603" w:rsidP="00EF73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школы</w:t>
      </w:r>
      <w:r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="00635675"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Толмачева Л.В.</w:t>
      </w:r>
      <w:r w:rsidRPr="0063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27603" w:rsidRPr="00EF73B6" w:rsidRDefault="00F27603" w:rsidP="00EF73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03" w:rsidRPr="00EF73B6" w:rsidRDefault="00F27603" w:rsidP="00EF73B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603" w:rsidRPr="00EF73B6" w:rsidSect="008942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44D" w:rsidRDefault="0067044D" w:rsidP="004F526F">
      <w:pPr>
        <w:spacing w:after="0" w:line="240" w:lineRule="auto"/>
      </w:pPr>
      <w:r>
        <w:separator/>
      </w:r>
    </w:p>
  </w:endnote>
  <w:endnote w:type="continuationSeparator" w:id="0">
    <w:p w:rsidR="0067044D" w:rsidRDefault="0067044D" w:rsidP="004F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44D" w:rsidRDefault="0067044D" w:rsidP="004F526F">
      <w:pPr>
        <w:spacing w:after="0" w:line="240" w:lineRule="auto"/>
      </w:pPr>
      <w:r>
        <w:separator/>
      </w:r>
    </w:p>
  </w:footnote>
  <w:footnote w:type="continuationSeparator" w:id="0">
    <w:p w:rsidR="0067044D" w:rsidRDefault="0067044D" w:rsidP="004F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6BE"/>
    <w:multiLevelType w:val="multilevel"/>
    <w:tmpl w:val="CC6A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A1D29"/>
    <w:multiLevelType w:val="hybridMultilevel"/>
    <w:tmpl w:val="800244D0"/>
    <w:lvl w:ilvl="0" w:tplc="F95261C6">
      <w:start w:val="7"/>
      <w:numFmt w:val="decimal"/>
      <w:lvlText w:val="%1"/>
      <w:lvlJc w:val="left"/>
      <w:pPr>
        <w:ind w:left="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0814280F"/>
    <w:multiLevelType w:val="multilevel"/>
    <w:tmpl w:val="0C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52219"/>
    <w:multiLevelType w:val="multilevel"/>
    <w:tmpl w:val="81C2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F4BD7"/>
    <w:multiLevelType w:val="multilevel"/>
    <w:tmpl w:val="920C5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0B8D56FE"/>
    <w:multiLevelType w:val="multilevel"/>
    <w:tmpl w:val="47806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37E77"/>
    <w:multiLevelType w:val="multilevel"/>
    <w:tmpl w:val="C6C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F0AD5"/>
    <w:multiLevelType w:val="multilevel"/>
    <w:tmpl w:val="60E250D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E546A"/>
    <w:multiLevelType w:val="multilevel"/>
    <w:tmpl w:val="42F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17345"/>
    <w:multiLevelType w:val="multilevel"/>
    <w:tmpl w:val="BD6A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35840"/>
    <w:multiLevelType w:val="multilevel"/>
    <w:tmpl w:val="8C8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36A26"/>
    <w:multiLevelType w:val="multilevel"/>
    <w:tmpl w:val="2A00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30EFF"/>
    <w:multiLevelType w:val="multilevel"/>
    <w:tmpl w:val="10C4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305E0A"/>
    <w:multiLevelType w:val="hybridMultilevel"/>
    <w:tmpl w:val="A51EDDDA"/>
    <w:lvl w:ilvl="0" w:tplc="18FCEF08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E3C73"/>
    <w:multiLevelType w:val="multilevel"/>
    <w:tmpl w:val="A244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62852"/>
    <w:multiLevelType w:val="hybridMultilevel"/>
    <w:tmpl w:val="F1724F9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93FD5"/>
    <w:multiLevelType w:val="hybridMultilevel"/>
    <w:tmpl w:val="BB3A4404"/>
    <w:lvl w:ilvl="0" w:tplc="E83006C2">
      <w:start w:val="31"/>
      <w:numFmt w:val="decimal"/>
      <w:lvlText w:val="%1"/>
      <w:lvlJc w:val="left"/>
      <w:pPr>
        <w:ind w:left="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7" w15:restartNumberingAfterBreak="0">
    <w:nsid w:val="3F1559F0"/>
    <w:multiLevelType w:val="hybridMultilevel"/>
    <w:tmpl w:val="6B8A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D64"/>
    <w:multiLevelType w:val="multilevel"/>
    <w:tmpl w:val="769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95280"/>
    <w:multiLevelType w:val="multilevel"/>
    <w:tmpl w:val="966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314A1"/>
    <w:multiLevelType w:val="multilevel"/>
    <w:tmpl w:val="309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F94939"/>
    <w:multiLevelType w:val="multilevel"/>
    <w:tmpl w:val="92B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B3B5D"/>
    <w:multiLevelType w:val="multilevel"/>
    <w:tmpl w:val="4F0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C26AA"/>
    <w:multiLevelType w:val="multilevel"/>
    <w:tmpl w:val="24C2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E4D55"/>
    <w:multiLevelType w:val="hybridMultilevel"/>
    <w:tmpl w:val="A0EE777C"/>
    <w:lvl w:ilvl="0" w:tplc="563A76BC">
      <w:start w:val="10"/>
      <w:numFmt w:val="decimal"/>
      <w:lvlText w:val="%1"/>
      <w:lvlJc w:val="left"/>
      <w:pPr>
        <w:ind w:left="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5" w15:restartNumberingAfterBreak="0">
    <w:nsid w:val="54A463C2"/>
    <w:multiLevelType w:val="multilevel"/>
    <w:tmpl w:val="D098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B7A3E"/>
    <w:multiLevelType w:val="multilevel"/>
    <w:tmpl w:val="F9EA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A1AC3"/>
    <w:multiLevelType w:val="multilevel"/>
    <w:tmpl w:val="BA00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D4016"/>
    <w:multiLevelType w:val="multilevel"/>
    <w:tmpl w:val="35848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9" w15:restartNumberingAfterBreak="0">
    <w:nsid w:val="61750B72"/>
    <w:multiLevelType w:val="multilevel"/>
    <w:tmpl w:val="854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803B6"/>
    <w:multiLevelType w:val="multilevel"/>
    <w:tmpl w:val="866C5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27A1FF4"/>
    <w:multiLevelType w:val="multilevel"/>
    <w:tmpl w:val="1FB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87F51"/>
    <w:multiLevelType w:val="multilevel"/>
    <w:tmpl w:val="1D9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C14C09"/>
    <w:multiLevelType w:val="hybridMultilevel"/>
    <w:tmpl w:val="F1724F9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10FF1"/>
    <w:multiLevelType w:val="hybridMultilevel"/>
    <w:tmpl w:val="CE60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B65A6"/>
    <w:multiLevelType w:val="multilevel"/>
    <w:tmpl w:val="D892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07443D"/>
    <w:multiLevelType w:val="multilevel"/>
    <w:tmpl w:val="449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263C57"/>
    <w:multiLevelType w:val="multilevel"/>
    <w:tmpl w:val="29E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1733F"/>
    <w:multiLevelType w:val="multilevel"/>
    <w:tmpl w:val="063E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C4355"/>
    <w:multiLevelType w:val="multilevel"/>
    <w:tmpl w:val="A08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487BEE"/>
    <w:multiLevelType w:val="multilevel"/>
    <w:tmpl w:val="74C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645EC"/>
    <w:multiLevelType w:val="multilevel"/>
    <w:tmpl w:val="844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E3F1E"/>
    <w:multiLevelType w:val="multilevel"/>
    <w:tmpl w:val="354C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96E0A"/>
    <w:multiLevelType w:val="hybridMultilevel"/>
    <w:tmpl w:val="05BC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F1B2D"/>
    <w:multiLevelType w:val="multilevel"/>
    <w:tmpl w:val="8462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6"/>
  </w:num>
  <w:num w:numId="3">
    <w:abstractNumId w:val="23"/>
  </w:num>
  <w:num w:numId="4">
    <w:abstractNumId w:val="38"/>
  </w:num>
  <w:num w:numId="5">
    <w:abstractNumId w:val="14"/>
  </w:num>
  <w:num w:numId="6">
    <w:abstractNumId w:val="0"/>
  </w:num>
  <w:num w:numId="7">
    <w:abstractNumId w:val="12"/>
  </w:num>
  <w:num w:numId="8">
    <w:abstractNumId w:val="11"/>
  </w:num>
  <w:num w:numId="9">
    <w:abstractNumId w:val="37"/>
  </w:num>
  <w:num w:numId="10">
    <w:abstractNumId w:val="29"/>
  </w:num>
  <w:num w:numId="11">
    <w:abstractNumId w:val="3"/>
  </w:num>
  <w:num w:numId="12">
    <w:abstractNumId w:val="21"/>
  </w:num>
  <w:num w:numId="13">
    <w:abstractNumId w:val="18"/>
  </w:num>
  <w:num w:numId="14">
    <w:abstractNumId w:val="9"/>
  </w:num>
  <w:num w:numId="15">
    <w:abstractNumId w:val="2"/>
  </w:num>
  <w:num w:numId="16">
    <w:abstractNumId w:val="19"/>
  </w:num>
  <w:num w:numId="17">
    <w:abstractNumId w:val="31"/>
  </w:num>
  <w:num w:numId="18">
    <w:abstractNumId w:val="25"/>
  </w:num>
  <w:num w:numId="19">
    <w:abstractNumId w:val="42"/>
  </w:num>
  <w:num w:numId="20">
    <w:abstractNumId w:val="5"/>
  </w:num>
  <w:num w:numId="21">
    <w:abstractNumId w:val="10"/>
  </w:num>
  <w:num w:numId="22">
    <w:abstractNumId w:val="39"/>
  </w:num>
  <w:num w:numId="23">
    <w:abstractNumId w:val="40"/>
  </w:num>
  <w:num w:numId="24">
    <w:abstractNumId w:val="22"/>
  </w:num>
  <w:num w:numId="25">
    <w:abstractNumId w:val="6"/>
  </w:num>
  <w:num w:numId="26">
    <w:abstractNumId w:val="36"/>
  </w:num>
  <w:num w:numId="27">
    <w:abstractNumId w:val="44"/>
  </w:num>
  <w:num w:numId="28">
    <w:abstractNumId w:val="8"/>
  </w:num>
  <w:num w:numId="29">
    <w:abstractNumId w:val="20"/>
  </w:num>
  <w:num w:numId="30">
    <w:abstractNumId w:val="43"/>
  </w:num>
  <w:num w:numId="31">
    <w:abstractNumId w:val="27"/>
  </w:num>
  <w:num w:numId="32">
    <w:abstractNumId w:val="4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4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7"/>
  </w:num>
  <w:num w:numId="4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4B"/>
    <w:rsid w:val="00003FBF"/>
    <w:rsid w:val="000052B0"/>
    <w:rsid w:val="0000695F"/>
    <w:rsid w:val="0000739C"/>
    <w:rsid w:val="0001084E"/>
    <w:rsid w:val="00013C75"/>
    <w:rsid w:val="000149D5"/>
    <w:rsid w:val="00014A93"/>
    <w:rsid w:val="000203F9"/>
    <w:rsid w:val="00020C19"/>
    <w:rsid w:val="0002632F"/>
    <w:rsid w:val="00032B21"/>
    <w:rsid w:val="00035CB5"/>
    <w:rsid w:val="0004275B"/>
    <w:rsid w:val="00047FFE"/>
    <w:rsid w:val="0005080D"/>
    <w:rsid w:val="000527FF"/>
    <w:rsid w:val="00054FF4"/>
    <w:rsid w:val="000629DB"/>
    <w:rsid w:val="000655E5"/>
    <w:rsid w:val="00070676"/>
    <w:rsid w:val="00072D78"/>
    <w:rsid w:val="00073D2B"/>
    <w:rsid w:val="0007509C"/>
    <w:rsid w:val="00082CA8"/>
    <w:rsid w:val="000844A6"/>
    <w:rsid w:val="00084D21"/>
    <w:rsid w:val="00097E3F"/>
    <w:rsid w:val="000A339E"/>
    <w:rsid w:val="000A36B0"/>
    <w:rsid w:val="000A3B45"/>
    <w:rsid w:val="000A5A1D"/>
    <w:rsid w:val="000A693F"/>
    <w:rsid w:val="000B7F15"/>
    <w:rsid w:val="000C0B15"/>
    <w:rsid w:val="000C2801"/>
    <w:rsid w:val="000C66E6"/>
    <w:rsid w:val="000C6876"/>
    <w:rsid w:val="000C731E"/>
    <w:rsid w:val="000C7E29"/>
    <w:rsid w:val="000E0D75"/>
    <w:rsid w:val="000E165F"/>
    <w:rsid w:val="000E277A"/>
    <w:rsid w:val="000E2B9A"/>
    <w:rsid w:val="000E3C5A"/>
    <w:rsid w:val="000E494E"/>
    <w:rsid w:val="000E7E41"/>
    <w:rsid w:val="000F514C"/>
    <w:rsid w:val="000F517C"/>
    <w:rsid w:val="000F65DE"/>
    <w:rsid w:val="001004E7"/>
    <w:rsid w:val="001045A6"/>
    <w:rsid w:val="001104B4"/>
    <w:rsid w:val="00113A3D"/>
    <w:rsid w:val="00116F5C"/>
    <w:rsid w:val="00120569"/>
    <w:rsid w:val="00121D27"/>
    <w:rsid w:val="00124B42"/>
    <w:rsid w:val="0012540E"/>
    <w:rsid w:val="001347D9"/>
    <w:rsid w:val="00140908"/>
    <w:rsid w:val="0014203B"/>
    <w:rsid w:val="001429FC"/>
    <w:rsid w:val="001465E7"/>
    <w:rsid w:val="00146C45"/>
    <w:rsid w:val="00146D53"/>
    <w:rsid w:val="00151E9E"/>
    <w:rsid w:val="001558B9"/>
    <w:rsid w:val="001559F2"/>
    <w:rsid w:val="00156CD3"/>
    <w:rsid w:val="00157119"/>
    <w:rsid w:val="00165E51"/>
    <w:rsid w:val="00166E5C"/>
    <w:rsid w:val="001704FF"/>
    <w:rsid w:val="001720E7"/>
    <w:rsid w:val="0017497B"/>
    <w:rsid w:val="00175D64"/>
    <w:rsid w:val="00175E65"/>
    <w:rsid w:val="00182328"/>
    <w:rsid w:val="00183EC7"/>
    <w:rsid w:val="00185910"/>
    <w:rsid w:val="00193DE7"/>
    <w:rsid w:val="0019497B"/>
    <w:rsid w:val="001A0B76"/>
    <w:rsid w:val="001A3307"/>
    <w:rsid w:val="001A40DA"/>
    <w:rsid w:val="001A458D"/>
    <w:rsid w:val="001A4756"/>
    <w:rsid w:val="001A53FF"/>
    <w:rsid w:val="001A7E4A"/>
    <w:rsid w:val="001B0A8A"/>
    <w:rsid w:val="001B3F06"/>
    <w:rsid w:val="001B52A7"/>
    <w:rsid w:val="001B5D19"/>
    <w:rsid w:val="001C4308"/>
    <w:rsid w:val="001D1DE8"/>
    <w:rsid w:val="001D2D12"/>
    <w:rsid w:val="001D3601"/>
    <w:rsid w:val="001D597B"/>
    <w:rsid w:val="001D6552"/>
    <w:rsid w:val="001D7ED3"/>
    <w:rsid w:val="001E2DBB"/>
    <w:rsid w:val="001E365B"/>
    <w:rsid w:val="001E52A7"/>
    <w:rsid w:val="001E6FCD"/>
    <w:rsid w:val="001E7B51"/>
    <w:rsid w:val="001F01DC"/>
    <w:rsid w:val="001F51EA"/>
    <w:rsid w:val="001F5E29"/>
    <w:rsid w:val="001F6403"/>
    <w:rsid w:val="001F6E0D"/>
    <w:rsid w:val="002004AA"/>
    <w:rsid w:val="002008B7"/>
    <w:rsid w:val="0020313A"/>
    <w:rsid w:val="0020372B"/>
    <w:rsid w:val="00204172"/>
    <w:rsid w:val="00205666"/>
    <w:rsid w:val="002075B6"/>
    <w:rsid w:val="00212B2E"/>
    <w:rsid w:val="00217150"/>
    <w:rsid w:val="00221DF4"/>
    <w:rsid w:val="00222B86"/>
    <w:rsid w:val="002242E2"/>
    <w:rsid w:val="00227A87"/>
    <w:rsid w:val="00227EF1"/>
    <w:rsid w:val="0023204C"/>
    <w:rsid w:val="00234545"/>
    <w:rsid w:val="002430E1"/>
    <w:rsid w:val="00245080"/>
    <w:rsid w:val="00254767"/>
    <w:rsid w:val="00256F1F"/>
    <w:rsid w:val="002579E8"/>
    <w:rsid w:val="00261FEA"/>
    <w:rsid w:val="00263803"/>
    <w:rsid w:val="00265502"/>
    <w:rsid w:val="00267852"/>
    <w:rsid w:val="002700D2"/>
    <w:rsid w:val="00271059"/>
    <w:rsid w:val="00280550"/>
    <w:rsid w:val="00280F68"/>
    <w:rsid w:val="00282A21"/>
    <w:rsid w:val="002839F9"/>
    <w:rsid w:val="00284759"/>
    <w:rsid w:val="002860B7"/>
    <w:rsid w:val="00287933"/>
    <w:rsid w:val="00291EAA"/>
    <w:rsid w:val="0029223D"/>
    <w:rsid w:val="00292EF0"/>
    <w:rsid w:val="002961F3"/>
    <w:rsid w:val="002A0171"/>
    <w:rsid w:val="002A0AB2"/>
    <w:rsid w:val="002A156C"/>
    <w:rsid w:val="002A5289"/>
    <w:rsid w:val="002A54BC"/>
    <w:rsid w:val="002A64FD"/>
    <w:rsid w:val="002A6771"/>
    <w:rsid w:val="002A6A7A"/>
    <w:rsid w:val="002B18AE"/>
    <w:rsid w:val="002C7CCD"/>
    <w:rsid w:val="002D1739"/>
    <w:rsid w:val="002D2223"/>
    <w:rsid w:val="002E3311"/>
    <w:rsid w:val="002E3562"/>
    <w:rsid w:val="002E6789"/>
    <w:rsid w:val="002F07A5"/>
    <w:rsid w:val="002F38BA"/>
    <w:rsid w:val="002F4971"/>
    <w:rsid w:val="002F4A56"/>
    <w:rsid w:val="002F58D0"/>
    <w:rsid w:val="002F6605"/>
    <w:rsid w:val="002F734E"/>
    <w:rsid w:val="00300846"/>
    <w:rsid w:val="003017D0"/>
    <w:rsid w:val="00301FA4"/>
    <w:rsid w:val="0030289D"/>
    <w:rsid w:val="00302E7A"/>
    <w:rsid w:val="00305E5D"/>
    <w:rsid w:val="003061C0"/>
    <w:rsid w:val="00307E7C"/>
    <w:rsid w:val="00310202"/>
    <w:rsid w:val="00315575"/>
    <w:rsid w:val="0032244B"/>
    <w:rsid w:val="003224D5"/>
    <w:rsid w:val="0032455D"/>
    <w:rsid w:val="00325142"/>
    <w:rsid w:val="00332ACB"/>
    <w:rsid w:val="003333D3"/>
    <w:rsid w:val="00333818"/>
    <w:rsid w:val="00334C1C"/>
    <w:rsid w:val="003401F8"/>
    <w:rsid w:val="00340617"/>
    <w:rsid w:val="00340FAB"/>
    <w:rsid w:val="00341050"/>
    <w:rsid w:val="003436A8"/>
    <w:rsid w:val="003458C0"/>
    <w:rsid w:val="00354FD9"/>
    <w:rsid w:val="00357580"/>
    <w:rsid w:val="0036006A"/>
    <w:rsid w:val="003601FC"/>
    <w:rsid w:val="00371ACD"/>
    <w:rsid w:val="003727A0"/>
    <w:rsid w:val="003748C4"/>
    <w:rsid w:val="00377148"/>
    <w:rsid w:val="00381792"/>
    <w:rsid w:val="0038353B"/>
    <w:rsid w:val="00385E6A"/>
    <w:rsid w:val="0038617E"/>
    <w:rsid w:val="0038672B"/>
    <w:rsid w:val="00386757"/>
    <w:rsid w:val="0039000D"/>
    <w:rsid w:val="003901B2"/>
    <w:rsid w:val="00390FAC"/>
    <w:rsid w:val="00391095"/>
    <w:rsid w:val="003A0C14"/>
    <w:rsid w:val="003A3445"/>
    <w:rsid w:val="003A4300"/>
    <w:rsid w:val="003A6E04"/>
    <w:rsid w:val="003B056A"/>
    <w:rsid w:val="003B1FC5"/>
    <w:rsid w:val="003B3733"/>
    <w:rsid w:val="003C10EF"/>
    <w:rsid w:val="003C69CA"/>
    <w:rsid w:val="003E0CAC"/>
    <w:rsid w:val="003E4E2F"/>
    <w:rsid w:val="003E567B"/>
    <w:rsid w:val="003E69F7"/>
    <w:rsid w:val="003F089D"/>
    <w:rsid w:val="003F62BB"/>
    <w:rsid w:val="0040054F"/>
    <w:rsid w:val="00402F79"/>
    <w:rsid w:val="00405B8D"/>
    <w:rsid w:val="00407A71"/>
    <w:rsid w:val="004137A5"/>
    <w:rsid w:val="00414910"/>
    <w:rsid w:val="004165FD"/>
    <w:rsid w:val="004211D1"/>
    <w:rsid w:val="004241D9"/>
    <w:rsid w:val="0042630A"/>
    <w:rsid w:val="004300C1"/>
    <w:rsid w:val="00430C73"/>
    <w:rsid w:val="004321D0"/>
    <w:rsid w:val="004348AD"/>
    <w:rsid w:val="0043500A"/>
    <w:rsid w:val="00435990"/>
    <w:rsid w:val="00441365"/>
    <w:rsid w:val="0044157D"/>
    <w:rsid w:val="004424BA"/>
    <w:rsid w:val="0044292B"/>
    <w:rsid w:val="00447BAF"/>
    <w:rsid w:val="00455DF7"/>
    <w:rsid w:val="00460A60"/>
    <w:rsid w:val="00460E88"/>
    <w:rsid w:val="004622E0"/>
    <w:rsid w:val="00462CFE"/>
    <w:rsid w:val="00463973"/>
    <w:rsid w:val="0046438F"/>
    <w:rsid w:val="00472ED4"/>
    <w:rsid w:val="004751CC"/>
    <w:rsid w:val="00475994"/>
    <w:rsid w:val="00475E55"/>
    <w:rsid w:val="00476FD7"/>
    <w:rsid w:val="00481908"/>
    <w:rsid w:val="004830BC"/>
    <w:rsid w:val="00484D94"/>
    <w:rsid w:val="004856C2"/>
    <w:rsid w:val="00485912"/>
    <w:rsid w:val="00487DD6"/>
    <w:rsid w:val="0049105D"/>
    <w:rsid w:val="00491637"/>
    <w:rsid w:val="00493F54"/>
    <w:rsid w:val="004945C7"/>
    <w:rsid w:val="00494B2C"/>
    <w:rsid w:val="004A6BC1"/>
    <w:rsid w:val="004B064A"/>
    <w:rsid w:val="004B2A29"/>
    <w:rsid w:val="004B554C"/>
    <w:rsid w:val="004C1133"/>
    <w:rsid w:val="004C140A"/>
    <w:rsid w:val="004C1890"/>
    <w:rsid w:val="004C3257"/>
    <w:rsid w:val="004C5989"/>
    <w:rsid w:val="004E446A"/>
    <w:rsid w:val="004E4BA2"/>
    <w:rsid w:val="004E7A08"/>
    <w:rsid w:val="004E7B1F"/>
    <w:rsid w:val="004F0A7C"/>
    <w:rsid w:val="004F0D05"/>
    <w:rsid w:val="004F2EBD"/>
    <w:rsid w:val="004F2F29"/>
    <w:rsid w:val="004F3A07"/>
    <w:rsid w:val="004F44A7"/>
    <w:rsid w:val="004F4D82"/>
    <w:rsid w:val="004F526F"/>
    <w:rsid w:val="004F5C91"/>
    <w:rsid w:val="00500420"/>
    <w:rsid w:val="00504882"/>
    <w:rsid w:val="00506297"/>
    <w:rsid w:val="00507919"/>
    <w:rsid w:val="00510653"/>
    <w:rsid w:val="0051281E"/>
    <w:rsid w:val="00513059"/>
    <w:rsid w:val="00520588"/>
    <w:rsid w:val="00521033"/>
    <w:rsid w:val="0052223E"/>
    <w:rsid w:val="00522556"/>
    <w:rsid w:val="00522BF1"/>
    <w:rsid w:val="005259A6"/>
    <w:rsid w:val="005306A9"/>
    <w:rsid w:val="00530C75"/>
    <w:rsid w:val="005317CC"/>
    <w:rsid w:val="005342CA"/>
    <w:rsid w:val="00534E16"/>
    <w:rsid w:val="00537617"/>
    <w:rsid w:val="0054123B"/>
    <w:rsid w:val="00543905"/>
    <w:rsid w:val="00543A77"/>
    <w:rsid w:val="0054449C"/>
    <w:rsid w:val="00544F6E"/>
    <w:rsid w:val="00550CFB"/>
    <w:rsid w:val="0055213C"/>
    <w:rsid w:val="0055614D"/>
    <w:rsid w:val="00560BB7"/>
    <w:rsid w:val="00560FAB"/>
    <w:rsid w:val="005637EB"/>
    <w:rsid w:val="0056409F"/>
    <w:rsid w:val="00564312"/>
    <w:rsid w:val="005720BC"/>
    <w:rsid w:val="00582A51"/>
    <w:rsid w:val="00590D5C"/>
    <w:rsid w:val="005926EF"/>
    <w:rsid w:val="00595D1A"/>
    <w:rsid w:val="005A0E14"/>
    <w:rsid w:val="005A2A52"/>
    <w:rsid w:val="005A7C03"/>
    <w:rsid w:val="005B1125"/>
    <w:rsid w:val="005B3E60"/>
    <w:rsid w:val="005B6E8D"/>
    <w:rsid w:val="005B7153"/>
    <w:rsid w:val="005C00AB"/>
    <w:rsid w:val="005C16D6"/>
    <w:rsid w:val="005C275C"/>
    <w:rsid w:val="005C5683"/>
    <w:rsid w:val="005C688E"/>
    <w:rsid w:val="005D1F8C"/>
    <w:rsid w:val="005D2203"/>
    <w:rsid w:val="005E0A40"/>
    <w:rsid w:val="005E1B6B"/>
    <w:rsid w:val="005E6AC6"/>
    <w:rsid w:val="005E78F2"/>
    <w:rsid w:val="005F3A6B"/>
    <w:rsid w:val="005F4D04"/>
    <w:rsid w:val="006008D0"/>
    <w:rsid w:val="006009DE"/>
    <w:rsid w:val="00602171"/>
    <w:rsid w:val="00606F05"/>
    <w:rsid w:val="00607ACE"/>
    <w:rsid w:val="00607DB2"/>
    <w:rsid w:val="006111D9"/>
    <w:rsid w:val="00611B0A"/>
    <w:rsid w:val="00611D61"/>
    <w:rsid w:val="006161A8"/>
    <w:rsid w:val="00617392"/>
    <w:rsid w:val="006225BA"/>
    <w:rsid w:val="00624694"/>
    <w:rsid w:val="00632370"/>
    <w:rsid w:val="00633234"/>
    <w:rsid w:val="00635675"/>
    <w:rsid w:val="0063698C"/>
    <w:rsid w:val="006372AB"/>
    <w:rsid w:val="00637E77"/>
    <w:rsid w:val="0064245C"/>
    <w:rsid w:val="0064719E"/>
    <w:rsid w:val="0065345F"/>
    <w:rsid w:val="006539B6"/>
    <w:rsid w:val="006540E1"/>
    <w:rsid w:val="00655909"/>
    <w:rsid w:val="006577F6"/>
    <w:rsid w:val="00663384"/>
    <w:rsid w:val="0066399E"/>
    <w:rsid w:val="00667497"/>
    <w:rsid w:val="0067044D"/>
    <w:rsid w:val="00672923"/>
    <w:rsid w:val="0067570D"/>
    <w:rsid w:val="00675C8E"/>
    <w:rsid w:val="00680682"/>
    <w:rsid w:val="006815B8"/>
    <w:rsid w:val="0068237A"/>
    <w:rsid w:val="00682B1A"/>
    <w:rsid w:val="006839B0"/>
    <w:rsid w:val="006843EF"/>
    <w:rsid w:val="00685243"/>
    <w:rsid w:val="00691400"/>
    <w:rsid w:val="00692CF7"/>
    <w:rsid w:val="006930B8"/>
    <w:rsid w:val="0069522A"/>
    <w:rsid w:val="006954F7"/>
    <w:rsid w:val="0069567A"/>
    <w:rsid w:val="00695E5C"/>
    <w:rsid w:val="00696996"/>
    <w:rsid w:val="00697F2A"/>
    <w:rsid w:val="006A1B52"/>
    <w:rsid w:val="006A239B"/>
    <w:rsid w:val="006A7EEB"/>
    <w:rsid w:val="006B5B34"/>
    <w:rsid w:val="006B7458"/>
    <w:rsid w:val="006C41C2"/>
    <w:rsid w:val="006C561F"/>
    <w:rsid w:val="006D1CDF"/>
    <w:rsid w:val="006D3A2C"/>
    <w:rsid w:val="006D57BD"/>
    <w:rsid w:val="006D7130"/>
    <w:rsid w:val="006D7F0A"/>
    <w:rsid w:val="006E065D"/>
    <w:rsid w:val="006E1227"/>
    <w:rsid w:val="006E2BFA"/>
    <w:rsid w:val="006E3F9B"/>
    <w:rsid w:val="006F0F75"/>
    <w:rsid w:val="006F3819"/>
    <w:rsid w:val="006F3CA0"/>
    <w:rsid w:val="006F5A1C"/>
    <w:rsid w:val="00701A20"/>
    <w:rsid w:val="00705642"/>
    <w:rsid w:val="007060D0"/>
    <w:rsid w:val="00706116"/>
    <w:rsid w:val="00706CA0"/>
    <w:rsid w:val="007072A5"/>
    <w:rsid w:val="0071279E"/>
    <w:rsid w:val="00713014"/>
    <w:rsid w:val="0071615F"/>
    <w:rsid w:val="00720658"/>
    <w:rsid w:val="007246AC"/>
    <w:rsid w:val="0072540C"/>
    <w:rsid w:val="00727FC8"/>
    <w:rsid w:val="0073033B"/>
    <w:rsid w:val="00730F3B"/>
    <w:rsid w:val="0073264D"/>
    <w:rsid w:val="00732CA0"/>
    <w:rsid w:val="00735904"/>
    <w:rsid w:val="00736976"/>
    <w:rsid w:val="007376CC"/>
    <w:rsid w:val="00740D0E"/>
    <w:rsid w:val="0074196D"/>
    <w:rsid w:val="0074506A"/>
    <w:rsid w:val="00752822"/>
    <w:rsid w:val="00753232"/>
    <w:rsid w:val="00762571"/>
    <w:rsid w:val="0076635E"/>
    <w:rsid w:val="00774529"/>
    <w:rsid w:val="00776ABD"/>
    <w:rsid w:val="0078137D"/>
    <w:rsid w:val="00783A60"/>
    <w:rsid w:val="0078469F"/>
    <w:rsid w:val="007856A3"/>
    <w:rsid w:val="00787506"/>
    <w:rsid w:val="00787612"/>
    <w:rsid w:val="00790F8F"/>
    <w:rsid w:val="00791978"/>
    <w:rsid w:val="00792E55"/>
    <w:rsid w:val="0079307A"/>
    <w:rsid w:val="007954BB"/>
    <w:rsid w:val="007A01C2"/>
    <w:rsid w:val="007A2EEE"/>
    <w:rsid w:val="007A4CE1"/>
    <w:rsid w:val="007B0EF6"/>
    <w:rsid w:val="007B1B5E"/>
    <w:rsid w:val="007C149B"/>
    <w:rsid w:val="007C22CA"/>
    <w:rsid w:val="007C4D3C"/>
    <w:rsid w:val="007C4E3F"/>
    <w:rsid w:val="007C59EF"/>
    <w:rsid w:val="007C6149"/>
    <w:rsid w:val="007C7CC0"/>
    <w:rsid w:val="007D08E4"/>
    <w:rsid w:val="007D38E5"/>
    <w:rsid w:val="007E3772"/>
    <w:rsid w:val="007E3BDB"/>
    <w:rsid w:val="007E4C4C"/>
    <w:rsid w:val="007F175D"/>
    <w:rsid w:val="007F5306"/>
    <w:rsid w:val="0080254D"/>
    <w:rsid w:val="00803B60"/>
    <w:rsid w:val="00803D0C"/>
    <w:rsid w:val="00804481"/>
    <w:rsid w:val="008104AB"/>
    <w:rsid w:val="00811172"/>
    <w:rsid w:val="00811E27"/>
    <w:rsid w:val="008210AE"/>
    <w:rsid w:val="00823624"/>
    <w:rsid w:val="00824E4D"/>
    <w:rsid w:val="00827A5C"/>
    <w:rsid w:val="00833956"/>
    <w:rsid w:val="00841A5D"/>
    <w:rsid w:val="00843501"/>
    <w:rsid w:val="008454B0"/>
    <w:rsid w:val="008534B3"/>
    <w:rsid w:val="00857A06"/>
    <w:rsid w:val="0086426D"/>
    <w:rsid w:val="00865C8E"/>
    <w:rsid w:val="0086645A"/>
    <w:rsid w:val="0087096B"/>
    <w:rsid w:val="00870AC2"/>
    <w:rsid w:val="00872BE9"/>
    <w:rsid w:val="00873AA9"/>
    <w:rsid w:val="00874414"/>
    <w:rsid w:val="008814CB"/>
    <w:rsid w:val="00881E20"/>
    <w:rsid w:val="008836F3"/>
    <w:rsid w:val="008839CF"/>
    <w:rsid w:val="008848FD"/>
    <w:rsid w:val="00885AB0"/>
    <w:rsid w:val="00886F14"/>
    <w:rsid w:val="0088763B"/>
    <w:rsid w:val="00887A50"/>
    <w:rsid w:val="008942D1"/>
    <w:rsid w:val="008A7B43"/>
    <w:rsid w:val="008B0A41"/>
    <w:rsid w:val="008B249F"/>
    <w:rsid w:val="008B2EF8"/>
    <w:rsid w:val="008C253E"/>
    <w:rsid w:val="008C2E6A"/>
    <w:rsid w:val="008C3305"/>
    <w:rsid w:val="008C7FF4"/>
    <w:rsid w:val="008D0430"/>
    <w:rsid w:val="008D434D"/>
    <w:rsid w:val="008E0E0D"/>
    <w:rsid w:val="008E1B3C"/>
    <w:rsid w:val="008E3C6F"/>
    <w:rsid w:val="008F0318"/>
    <w:rsid w:val="008F28C4"/>
    <w:rsid w:val="008F2B78"/>
    <w:rsid w:val="008F4215"/>
    <w:rsid w:val="009008BA"/>
    <w:rsid w:val="009012D8"/>
    <w:rsid w:val="00905121"/>
    <w:rsid w:val="009058AB"/>
    <w:rsid w:val="00906FE6"/>
    <w:rsid w:val="00911B39"/>
    <w:rsid w:val="00912080"/>
    <w:rsid w:val="00912103"/>
    <w:rsid w:val="00912D1A"/>
    <w:rsid w:val="0091616D"/>
    <w:rsid w:val="00916CA2"/>
    <w:rsid w:val="0091763B"/>
    <w:rsid w:val="00921F03"/>
    <w:rsid w:val="0092447C"/>
    <w:rsid w:val="00924DB7"/>
    <w:rsid w:val="009257C3"/>
    <w:rsid w:val="00934433"/>
    <w:rsid w:val="00934779"/>
    <w:rsid w:val="00934E4C"/>
    <w:rsid w:val="00936E20"/>
    <w:rsid w:val="00941BB3"/>
    <w:rsid w:val="009425EF"/>
    <w:rsid w:val="0094655B"/>
    <w:rsid w:val="0095539E"/>
    <w:rsid w:val="00961BCA"/>
    <w:rsid w:val="00962E03"/>
    <w:rsid w:val="009631AF"/>
    <w:rsid w:val="0096631E"/>
    <w:rsid w:val="00975AF7"/>
    <w:rsid w:val="00977C80"/>
    <w:rsid w:val="009855C7"/>
    <w:rsid w:val="00986B9A"/>
    <w:rsid w:val="00986FE0"/>
    <w:rsid w:val="0099078B"/>
    <w:rsid w:val="00991A6B"/>
    <w:rsid w:val="0099248C"/>
    <w:rsid w:val="00994E50"/>
    <w:rsid w:val="009A0773"/>
    <w:rsid w:val="009A3FFF"/>
    <w:rsid w:val="009A4312"/>
    <w:rsid w:val="009A7E1B"/>
    <w:rsid w:val="009B1E55"/>
    <w:rsid w:val="009B6610"/>
    <w:rsid w:val="009B71AE"/>
    <w:rsid w:val="009C0743"/>
    <w:rsid w:val="009C39E4"/>
    <w:rsid w:val="009C59BE"/>
    <w:rsid w:val="009D1C41"/>
    <w:rsid w:val="009D400E"/>
    <w:rsid w:val="009D7B7B"/>
    <w:rsid w:val="009E3F09"/>
    <w:rsid w:val="009E4D20"/>
    <w:rsid w:val="009E559E"/>
    <w:rsid w:val="009E608E"/>
    <w:rsid w:val="009E6CF9"/>
    <w:rsid w:val="009E780B"/>
    <w:rsid w:val="009F0366"/>
    <w:rsid w:val="009F2A19"/>
    <w:rsid w:val="009F3F5B"/>
    <w:rsid w:val="009F61E1"/>
    <w:rsid w:val="00A013DA"/>
    <w:rsid w:val="00A01727"/>
    <w:rsid w:val="00A06C1F"/>
    <w:rsid w:val="00A078AB"/>
    <w:rsid w:val="00A1033D"/>
    <w:rsid w:val="00A1127C"/>
    <w:rsid w:val="00A13BE0"/>
    <w:rsid w:val="00A21E4F"/>
    <w:rsid w:val="00A22596"/>
    <w:rsid w:val="00A231C0"/>
    <w:rsid w:val="00A2370F"/>
    <w:rsid w:val="00A26688"/>
    <w:rsid w:val="00A26AE5"/>
    <w:rsid w:val="00A27035"/>
    <w:rsid w:val="00A30E4A"/>
    <w:rsid w:val="00A310E9"/>
    <w:rsid w:val="00A3317D"/>
    <w:rsid w:val="00A33F11"/>
    <w:rsid w:val="00A346AE"/>
    <w:rsid w:val="00A35FDA"/>
    <w:rsid w:val="00A408BA"/>
    <w:rsid w:val="00A427EE"/>
    <w:rsid w:val="00A459F9"/>
    <w:rsid w:val="00A45FE6"/>
    <w:rsid w:val="00A4796C"/>
    <w:rsid w:val="00A50646"/>
    <w:rsid w:val="00A54134"/>
    <w:rsid w:val="00A60C43"/>
    <w:rsid w:val="00A6188D"/>
    <w:rsid w:val="00A619A0"/>
    <w:rsid w:val="00A62C72"/>
    <w:rsid w:val="00A633FB"/>
    <w:rsid w:val="00A645D8"/>
    <w:rsid w:val="00A714D3"/>
    <w:rsid w:val="00A71971"/>
    <w:rsid w:val="00A7262E"/>
    <w:rsid w:val="00A75FEC"/>
    <w:rsid w:val="00A7715F"/>
    <w:rsid w:val="00A82347"/>
    <w:rsid w:val="00A82535"/>
    <w:rsid w:val="00A84C0D"/>
    <w:rsid w:val="00A84E7D"/>
    <w:rsid w:val="00A8607B"/>
    <w:rsid w:val="00A878C0"/>
    <w:rsid w:val="00A9078F"/>
    <w:rsid w:val="00AA26F6"/>
    <w:rsid w:val="00AA479E"/>
    <w:rsid w:val="00AA6804"/>
    <w:rsid w:val="00AB5E19"/>
    <w:rsid w:val="00AB5EFE"/>
    <w:rsid w:val="00AC0981"/>
    <w:rsid w:val="00AC0F63"/>
    <w:rsid w:val="00AC2C3E"/>
    <w:rsid w:val="00AC3453"/>
    <w:rsid w:val="00AC47C8"/>
    <w:rsid w:val="00AC6581"/>
    <w:rsid w:val="00AC74B8"/>
    <w:rsid w:val="00AD0C81"/>
    <w:rsid w:val="00AD3D7B"/>
    <w:rsid w:val="00AE09EC"/>
    <w:rsid w:val="00AE0BE6"/>
    <w:rsid w:val="00AE45E4"/>
    <w:rsid w:val="00AE564C"/>
    <w:rsid w:val="00AF17C6"/>
    <w:rsid w:val="00AF318F"/>
    <w:rsid w:val="00AF4408"/>
    <w:rsid w:val="00AF6505"/>
    <w:rsid w:val="00B0088A"/>
    <w:rsid w:val="00B00D08"/>
    <w:rsid w:val="00B036BF"/>
    <w:rsid w:val="00B10493"/>
    <w:rsid w:val="00B136A9"/>
    <w:rsid w:val="00B27033"/>
    <w:rsid w:val="00B30510"/>
    <w:rsid w:val="00B337DE"/>
    <w:rsid w:val="00B33A7D"/>
    <w:rsid w:val="00B3556A"/>
    <w:rsid w:val="00B412B7"/>
    <w:rsid w:val="00B4324D"/>
    <w:rsid w:val="00B44275"/>
    <w:rsid w:val="00B45B44"/>
    <w:rsid w:val="00B4714F"/>
    <w:rsid w:val="00B47FFD"/>
    <w:rsid w:val="00B53E00"/>
    <w:rsid w:val="00B54851"/>
    <w:rsid w:val="00B54A6A"/>
    <w:rsid w:val="00B56D34"/>
    <w:rsid w:val="00B6044B"/>
    <w:rsid w:val="00B662CB"/>
    <w:rsid w:val="00B70EF7"/>
    <w:rsid w:val="00B74095"/>
    <w:rsid w:val="00B741D1"/>
    <w:rsid w:val="00B75267"/>
    <w:rsid w:val="00B75FD7"/>
    <w:rsid w:val="00B81F1F"/>
    <w:rsid w:val="00B81FE4"/>
    <w:rsid w:val="00B82085"/>
    <w:rsid w:val="00B82179"/>
    <w:rsid w:val="00B8543C"/>
    <w:rsid w:val="00B87819"/>
    <w:rsid w:val="00B90758"/>
    <w:rsid w:val="00B96299"/>
    <w:rsid w:val="00B97C90"/>
    <w:rsid w:val="00BA111E"/>
    <w:rsid w:val="00BA281A"/>
    <w:rsid w:val="00BA2959"/>
    <w:rsid w:val="00BA3BE5"/>
    <w:rsid w:val="00BA3F58"/>
    <w:rsid w:val="00BA459B"/>
    <w:rsid w:val="00BA57DF"/>
    <w:rsid w:val="00BA6A25"/>
    <w:rsid w:val="00BA76F5"/>
    <w:rsid w:val="00BB778E"/>
    <w:rsid w:val="00BB7CDD"/>
    <w:rsid w:val="00BC3657"/>
    <w:rsid w:val="00BC56EF"/>
    <w:rsid w:val="00BC7BD4"/>
    <w:rsid w:val="00BD080A"/>
    <w:rsid w:val="00BD093E"/>
    <w:rsid w:val="00BD0FE3"/>
    <w:rsid w:val="00BD4164"/>
    <w:rsid w:val="00BD43EB"/>
    <w:rsid w:val="00BD45FA"/>
    <w:rsid w:val="00BE0529"/>
    <w:rsid w:val="00BE1FFC"/>
    <w:rsid w:val="00BE2C3A"/>
    <w:rsid w:val="00BE415C"/>
    <w:rsid w:val="00BE6C75"/>
    <w:rsid w:val="00BE7209"/>
    <w:rsid w:val="00BF0B94"/>
    <w:rsid w:val="00BF106F"/>
    <w:rsid w:val="00BF5126"/>
    <w:rsid w:val="00BF5BBD"/>
    <w:rsid w:val="00BF5BEC"/>
    <w:rsid w:val="00BF5C8D"/>
    <w:rsid w:val="00C00037"/>
    <w:rsid w:val="00C00DEF"/>
    <w:rsid w:val="00C0439C"/>
    <w:rsid w:val="00C07461"/>
    <w:rsid w:val="00C12BC0"/>
    <w:rsid w:val="00C1366C"/>
    <w:rsid w:val="00C15D1C"/>
    <w:rsid w:val="00C2327D"/>
    <w:rsid w:val="00C23812"/>
    <w:rsid w:val="00C250EA"/>
    <w:rsid w:val="00C4540C"/>
    <w:rsid w:val="00C46016"/>
    <w:rsid w:val="00C461E9"/>
    <w:rsid w:val="00C503C5"/>
    <w:rsid w:val="00C54ABB"/>
    <w:rsid w:val="00C66EC1"/>
    <w:rsid w:val="00C7114C"/>
    <w:rsid w:val="00C74CB4"/>
    <w:rsid w:val="00C75E7F"/>
    <w:rsid w:val="00C77816"/>
    <w:rsid w:val="00C809F1"/>
    <w:rsid w:val="00C80A28"/>
    <w:rsid w:val="00C8204A"/>
    <w:rsid w:val="00C83CA8"/>
    <w:rsid w:val="00C865F4"/>
    <w:rsid w:val="00C8724B"/>
    <w:rsid w:val="00C90863"/>
    <w:rsid w:val="00C90CD1"/>
    <w:rsid w:val="00C93AD1"/>
    <w:rsid w:val="00C94A06"/>
    <w:rsid w:val="00CA1F59"/>
    <w:rsid w:val="00CA283F"/>
    <w:rsid w:val="00CB6ED4"/>
    <w:rsid w:val="00CC2D97"/>
    <w:rsid w:val="00CC5681"/>
    <w:rsid w:val="00CC61B4"/>
    <w:rsid w:val="00CD0445"/>
    <w:rsid w:val="00CD443D"/>
    <w:rsid w:val="00CD741C"/>
    <w:rsid w:val="00CF0E9B"/>
    <w:rsid w:val="00CF1903"/>
    <w:rsid w:val="00CF2713"/>
    <w:rsid w:val="00CF5189"/>
    <w:rsid w:val="00D03041"/>
    <w:rsid w:val="00D043FD"/>
    <w:rsid w:val="00D060A0"/>
    <w:rsid w:val="00D16F96"/>
    <w:rsid w:val="00D26E4A"/>
    <w:rsid w:val="00D30551"/>
    <w:rsid w:val="00D37A71"/>
    <w:rsid w:val="00D37FA6"/>
    <w:rsid w:val="00D40E22"/>
    <w:rsid w:val="00D43378"/>
    <w:rsid w:val="00D46814"/>
    <w:rsid w:val="00D4722B"/>
    <w:rsid w:val="00D510A1"/>
    <w:rsid w:val="00D57E12"/>
    <w:rsid w:val="00D622D3"/>
    <w:rsid w:val="00D636F6"/>
    <w:rsid w:val="00D6430B"/>
    <w:rsid w:val="00D658A1"/>
    <w:rsid w:val="00D66491"/>
    <w:rsid w:val="00D66F02"/>
    <w:rsid w:val="00D67D8F"/>
    <w:rsid w:val="00D70286"/>
    <w:rsid w:val="00D70E2F"/>
    <w:rsid w:val="00D74520"/>
    <w:rsid w:val="00D80C4C"/>
    <w:rsid w:val="00D84A69"/>
    <w:rsid w:val="00D914E3"/>
    <w:rsid w:val="00D91BB3"/>
    <w:rsid w:val="00D94927"/>
    <w:rsid w:val="00DB181C"/>
    <w:rsid w:val="00DB1B9D"/>
    <w:rsid w:val="00DB2683"/>
    <w:rsid w:val="00DB4506"/>
    <w:rsid w:val="00DB4610"/>
    <w:rsid w:val="00DB5831"/>
    <w:rsid w:val="00DB5FBE"/>
    <w:rsid w:val="00DC2315"/>
    <w:rsid w:val="00DD093B"/>
    <w:rsid w:val="00DD2B69"/>
    <w:rsid w:val="00DD39A1"/>
    <w:rsid w:val="00DD6E6E"/>
    <w:rsid w:val="00DD7083"/>
    <w:rsid w:val="00DE13B7"/>
    <w:rsid w:val="00DE14EA"/>
    <w:rsid w:val="00DE1E23"/>
    <w:rsid w:val="00DE2354"/>
    <w:rsid w:val="00DE4FD1"/>
    <w:rsid w:val="00DF0294"/>
    <w:rsid w:val="00DF1D93"/>
    <w:rsid w:val="00DF294B"/>
    <w:rsid w:val="00DF2D3B"/>
    <w:rsid w:val="00DF2F9E"/>
    <w:rsid w:val="00DF32C9"/>
    <w:rsid w:val="00DF4283"/>
    <w:rsid w:val="00DF5C70"/>
    <w:rsid w:val="00DF61AA"/>
    <w:rsid w:val="00E028AE"/>
    <w:rsid w:val="00E02A30"/>
    <w:rsid w:val="00E02E07"/>
    <w:rsid w:val="00E073B1"/>
    <w:rsid w:val="00E07D19"/>
    <w:rsid w:val="00E101AB"/>
    <w:rsid w:val="00E12534"/>
    <w:rsid w:val="00E15FC0"/>
    <w:rsid w:val="00E16476"/>
    <w:rsid w:val="00E20882"/>
    <w:rsid w:val="00E2521A"/>
    <w:rsid w:val="00E25689"/>
    <w:rsid w:val="00E26FF9"/>
    <w:rsid w:val="00E273A7"/>
    <w:rsid w:val="00E30972"/>
    <w:rsid w:val="00E30B2C"/>
    <w:rsid w:val="00E30FD0"/>
    <w:rsid w:val="00E32560"/>
    <w:rsid w:val="00E335EC"/>
    <w:rsid w:val="00E34ECE"/>
    <w:rsid w:val="00E35F2D"/>
    <w:rsid w:val="00E36591"/>
    <w:rsid w:val="00E368B2"/>
    <w:rsid w:val="00E3743C"/>
    <w:rsid w:val="00E37E8E"/>
    <w:rsid w:val="00E423B1"/>
    <w:rsid w:val="00E47AFC"/>
    <w:rsid w:val="00E57D7D"/>
    <w:rsid w:val="00E605A2"/>
    <w:rsid w:val="00E61078"/>
    <w:rsid w:val="00E62C46"/>
    <w:rsid w:val="00E64D35"/>
    <w:rsid w:val="00E70EB1"/>
    <w:rsid w:val="00E716BB"/>
    <w:rsid w:val="00E743F0"/>
    <w:rsid w:val="00E752B5"/>
    <w:rsid w:val="00E81CFD"/>
    <w:rsid w:val="00E830E3"/>
    <w:rsid w:val="00E83256"/>
    <w:rsid w:val="00E848AB"/>
    <w:rsid w:val="00E8649B"/>
    <w:rsid w:val="00E87369"/>
    <w:rsid w:val="00E911D3"/>
    <w:rsid w:val="00E96CDC"/>
    <w:rsid w:val="00EA4D34"/>
    <w:rsid w:val="00EB1635"/>
    <w:rsid w:val="00EB3A7A"/>
    <w:rsid w:val="00EB43D4"/>
    <w:rsid w:val="00EB52C2"/>
    <w:rsid w:val="00EB52F1"/>
    <w:rsid w:val="00EB5334"/>
    <w:rsid w:val="00EB6AAA"/>
    <w:rsid w:val="00EB7861"/>
    <w:rsid w:val="00EC0BCF"/>
    <w:rsid w:val="00EC29C3"/>
    <w:rsid w:val="00EC2E49"/>
    <w:rsid w:val="00EC7D77"/>
    <w:rsid w:val="00ED0D94"/>
    <w:rsid w:val="00ED2776"/>
    <w:rsid w:val="00ED32C4"/>
    <w:rsid w:val="00ED3977"/>
    <w:rsid w:val="00ED4342"/>
    <w:rsid w:val="00EE04F2"/>
    <w:rsid w:val="00EE174A"/>
    <w:rsid w:val="00EE4571"/>
    <w:rsid w:val="00EE6BEC"/>
    <w:rsid w:val="00EF0770"/>
    <w:rsid w:val="00EF2855"/>
    <w:rsid w:val="00EF71E8"/>
    <w:rsid w:val="00EF73B6"/>
    <w:rsid w:val="00F02D91"/>
    <w:rsid w:val="00F03328"/>
    <w:rsid w:val="00F05E9A"/>
    <w:rsid w:val="00F06800"/>
    <w:rsid w:val="00F07360"/>
    <w:rsid w:val="00F073EC"/>
    <w:rsid w:val="00F13025"/>
    <w:rsid w:val="00F15689"/>
    <w:rsid w:val="00F21D7B"/>
    <w:rsid w:val="00F27603"/>
    <w:rsid w:val="00F33595"/>
    <w:rsid w:val="00F337E6"/>
    <w:rsid w:val="00F34922"/>
    <w:rsid w:val="00F34C27"/>
    <w:rsid w:val="00F37CCA"/>
    <w:rsid w:val="00F401EA"/>
    <w:rsid w:val="00F4632B"/>
    <w:rsid w:val="00F54D55"/>
    <w:rsid w:val="00F558E0"/>
    <w:rsid w:val="00F60959"/>
    <w:rsid w:val="00F61531"/>
    <w:rsid w:val="00F6239D"/>
    <w:rsid w:val="00F63C0A"/>
    <w:rsid w:val="00F67865"/>
    <w:rsid w:val="00F71E67"/>
    <w:rsid w:val="00F8201D"/>
    <w:rsid w:val="00F82B8C"/>
    <w:rsid w:val="00F85B58"/>
    <w:rsid w:val="00F86973"/>
    <w:rsid w:val="00F86A3A"/>
    <w:rsid w:val="00F90A09"/>
    <w:rsid w:val="00F9156F"/>
    <w:rsid w:val="00F91663"/>
    <w:rsid w:val="00F949E2"/>
    <w:rsid w:val="00FA31FD"/>
    <w:rsid w:val="00FA564C"/>
    <w:rsid w:val="00FB15ED"/>
    <w:rsid w:val="00FB16AA"/>
    <w:rsid w:val="00FB17DD"/>
    <w:rsid w:val="00FB42A6"/>
    <w:rsid w:val="00FB4DE0"/>
    <w:rsid w:val="00FC43A2"/>
    <w:rsid w:val="00FC77B5"/>
    <w:rsid w:val="00FC7E9E"/>
    <w:rsid w:val="00FD02AD"/>
    <w:rsid w:val="00FD1533"/>
    <w:rsid w:val="00FD5DB3"/>
    <w:rsid w:val="00FD6210"/>
    <w:rsid w:val="00FD6702"/>
    <w:rsid w:val="00FD7E69"/>
    <w:rsid w:val="00FE39BF"/>
    <w:rsid w:val="00FE60D8"/>
    <w:rsid w:val="00FE6BF0"/>
    <w:rsid w:val="00FF183E"/>
    <w:rsid w:val="00FF1C2F"/>
    <w:rsid w:val="00FF283D"/>
    <w:rsid w:val="00FF30FB"/>
    <w:rsid w:val="00FF38E3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9E11"/>
  <w15:chartTrackingRefBased/>
  <w15:docId w15:val="{D0B383E6-10A9-42F6-9362-31DFCB93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31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331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331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E331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11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E331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2E331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2E331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E331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E331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3311"/>
  </w:style>
  <w:style w:type="character" w:customStyle="1" w:styleId="10">
    <w:name w:val="Заголовок 1 Знак"/>
    <w:basedOn w:val="a0"/>
    <w:link w:val="1"/>
    <w:uiPriority w:val="9"/>
    <w:rsid w:val="002E33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33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331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E3311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E3311"/>
    <w:rPr>
      <w:rFonts w:ascii="Cambria" w:eastAsia="Times New Roman" w:hAnsi="Cambria" w:cs="Times New Roman"/>
      <w:i/>
      <w:iCs/>
      <w:color w:val="243F60"/>
    </w:rPr>
  </w:style>
  <w:style w:type="paragraph" w:styleId="a3">
    <w:name w:val="Balloon Text"/>
    <w:basedOn w:val="a"/>
    <w:link w:val="a4"/>
    <w:semiHidden/>
    <w:unhideWhenUsed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E33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E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Второй абзац списка,List Paragraph"/>
    <w:basedOn w:val="a"/>
    <w:link w:val="a7"/>
    <w:uiPriority w:val="34"/>
    <w:qFormat/>
    <w:rsid w:val="002E33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next w:val="32"/>
    <w:link w:val="33"/>
    <w:uiPriority w:val="99"/>
    <w:unhideWhenUsed/>
    <w:rsid w:val="002E331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10"/>
    <w:uiPriority w:val="99"/>
    <w:rsid w:val="002E3311"/>
    <w:rPr>
      <w:rFonts w:ascii="Calibri" w:eastAsia="Calibri" w:hAnsi="Calibri" w:cs="Times New Roman"/>
      <w:sz w:val="16"/>
      <w:szCs w:val="16"/>
      <w:lang w:eastAsia="en-US"/>
    </w:rPr>
  </w:style>
  <w:style w:type="paragraph" w:styleId="22">
    <w:name w:val="Body Text 2"/>
    <w:basedOn w:val="a"/>
    <w:link w:val="23"/>
    <w:uiPriority w:val="99"/>
    <w:unhideWhenUsed/>
    <w:rsid w:val="002E331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E33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E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a0"/>
    <w:rsid w:val="002E3311"/>
  </w:style>
  <w:style w:type="paragraph" w:customStyle="1" w:styleId="a9">
    <w:name w:val="Стиль"/>
    <w:uiPriority w:val="99"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next w:val="aa"/>
    <w:link w:val="ab"/>
    <w:uiPriority w:val="99"/>
    <w:unhideWhenUsed/>
    <w:rsid w:val="002E331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13"/>
    <w:rsid w:val="002E33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4">
    <w:name w:val="Основной текст с отступом1"/>
    <w:basedOn w:val="a"/>
    <w:next w:val="ac"/>
    <w:link w:val="ad"/>
    <w:uiPriority w:val="99"/>
    <w:semiHidden/>
    <w:unhideWhenUsed/>
    <w:rsid w:val="002E3311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14"/>
    <w:semiHidden/>
    <w:rsid w:val="002E3311"/>
    <w:rPr>
      <w:rFonts w:ascii="Calibri" w:eastAsia="Calibri" w:hAnsi="Calibri" w:cs="Times New Roman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2E3311"/>
    <w:rPr>
      <w:b/>
      <w:bCs/>
    </w:rPr>
  </w:style>
  <w:style w:type="paragraph" w:styleId="af">
    <w:name w:val="Title"/>
    <w:basedOn w:val="a"/>
    <w:link w:val="af0"/>
    <w:uiPriority w:val="99"/>
    <w:qFormat/>
    <w:rsid w:val="002E33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2E3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2E33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"/>
    <w:basedOn w:val="a"/>
    <w:autoRedefine/>
    <w:rsid w:val="002E3311"/>
    <w:pPr>
      <w:spacing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ntStyle14">
    <w:name w:val="Font Style14"/>
    <w:basedOn w:val="a0"/>
    <w:rsid w:val="002E3311"/>
    <w:rPr>
      <w:rFonts w:ascii="Franklin Gothic Book" w:hAnsi="Franklin Gothic Book" w:cs="Franklin Gothic Book"/>
      <w:sz w:val="18"/>
      <w:szCs w:val="18"/>
    </w:rPr>
  </w:style>
  <w:style w:type="paragraph" w:customStyle="1" w:styleId="15">
    <w:name w:val="Знак1"/>
    <w:basedOn w:val="a"/>
    <w:uiPriority w:val="99"/>
    <w:rsid w:val="002E33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2E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9">
    <w:name w:val="Font Style49"/>
    <w:basedOn w:val="a0"/>
    <w:rsid w:val="002E3311"/>
    <w:rPr>
      <w:rFonts w:ascii="Times New Roman" w:hAnsi="Times New Roman" w:cs="Times New Roman"/>
      <w:sz w:val="20"/>
      <w:szCs w:val="20"/>
    </w:rPr>
  </w:style>
  <w:style w:type="character" w:styleId="af4">
    <w:name w:val="Emphasis"/>
    <w:basedOn w:val="a0"/>
    <w:qFormat/>
    <w:rsid w:val="002E3311"/>
    <w:rPr>
      <w:i/>
      <w:iCs/>
    </w:rPr>
  </w:style>
  <w:style w:type="character" w:styleId="af5">
    <w:name w:val="Hyperlink"/>
    <w:basedOn w:val="a0"/>
    <w:uiPriority w:val="99"/>
    <w:rsid w:val="002E3311"/>
    <w:rPr>
      <w:color w:val="0000FF"/>
      <w:u w:val="single"/>
    </w:rPr>
  </w:style>
  <w:style w:type="paragraph" w:styleId="af6">
    <w:name w:val="footer"/>
    <w:basedOn w:val="a"/>
    <w:link w:val="af7"/>
    <w:rsid w:val="002E331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2E3311"/>
    <w:rPr>
      <w:rFonts w:ascii="Calibri" w:eastAsia="Calibri" w:hAnsi="Calibri" w:cs="Times New Roman"/>
    </w:rPr>
  </w:style>
  <w:style w:type="character" w:styleId="af8">
    <w:name w:val="page number"/>
    <w:basedOn w:val="a0"/>
    <w:rsid w:val="002E3311"/>
  </w:style>
  <w:style w:type="paragraph" w:customStyle="1" w:styleId="Default">
    <w:name w:val="Default"/>
    <w:rsid w:val="002E3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footnote reference"/>
    <w:semiHidden/>
    <w:rsid w:val="002E3311"/>
    <w:rPr>
      <w:rFonts w:cs="Times New Roman"/>
      <w:vertAlign w:val="superscript"/>
    </w:rPr>
  </w:style>
  <w:style w:type="paragraph" w:customStyle="1" w:styleId="afa">
    <w:name w:val="МОН"/>
    <w:basedOn w:val="a"/>
    <w:uiPriority w:val="99"/>
    <w:rsid w:val="002E33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footnote text"/>
    <w:aliases w:val="Знак6,F1"/>
    <w:basedOn w:val="a"/>
    <w:link w:val="afc"/>
    <w:semiHidden/>
    <w:unhideWhenUsed/>
    <w:rsid w:val="002E33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aliases w:val="Знак6 Знак,F1 Знак"/>
    <w:basedOn w:val="a0"/>
    <w:link w:val="afb"/>
    <w:semiHidden/>
    <w:rsid w:val="002E3311"/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Гипертекстовая ссылка"/>
    <w:basedOn w:val="a0"/>
    <w:uiPriority w:val="99"/>
    <w:rsid w:val="002E3311"/>
    <w:rPr>
      <w:rFonts w:cs="Times New Roman"/>
      <w:b/>
      <w:color w:val="008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E33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E33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E33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2E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2E33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А_основной"/>
    <w:basedOn w:val="a"/>
    <w:link w:val="aff"/>
    <w:qFormat/>
    <w:rsid w:val="002E331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А_основной Знак"/>
    <w:basedOn w:val="a0"/>
    <w:link w:val="afe"/>
    <w:rsid w:val="002E3311"/>
    <w:rPr>
      <w:rFonts w:ascii="Times New Roman" w:eastAsia="Calibri" w:hAnsi="Times New Roman" w:cs="Times New Roman"/>
      <w:sz w:val="28"/>
      <w:szCs w:val="28"/>
    </w:rPr>
  </w:style>
  <w:style w:type="numbering" w:customStyle="1" w:styleId="110">
    <w:name w:val="Нет списка11"/>
    <w:next w:val="a2"/>
    <w:semiHidden/>
    <w:rsid w:val="002E3311"/>
  </w:style>
  <w:style w:type="paragraph" w:styleId="24">
    <w:name w:val="Body Text Indent 2"/>
    <w:basedOn w:val="a"/>
    <w:link w:val="25"/>
    <w:rsid w:val="002E33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E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2E3311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rsid w:val="002E331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E331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E33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2E3311"/>
    <w:rPr>
      <w:rFonts w:ascii="Arial" w:hAnsi="Arial" w:cs="Arial" w:hint="default"/>
      <w:sz w:val="22"/>
      <w:szCs w:val="22"/>
    </w:rPr>
  </w:style>
  <w:style w:type="character" w:customStyle="1" w:styleId="5">
    <w:name w:val="Знак Знак5"/>
    <w:basedOn w:val="a0"/>
    <w:rsid w:val="002E3311"/>
    <w:rPr>
      <w:sz w:val="16"/>
      <w:szCs w:val="16"/>
      <w:lang w:val="ru-RU" w:eastAsia="ru-RU" w:bidi="ar-SA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2E3311"/>
    <w:rPr>
      <w:color w:val="800080"/>
      <w:u w:val="single"/>
    </w:rPr>
  </w:style>
  <w:style w:type="paragraph" w:styleId="34">
    <w:name w:val="Body Text 3"/>
    <w:basedOn w:val="a"/>
    <w:link w:val="35"/>
    <w:uiPriority w:val="99"/>
    <w:semiHidden/>
    <w:unhideWhenUsed/>
    <w:rsid w:val="002E33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E3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"/>
    <w:uiPriority w:val="99"/>
    <w:semiHidden/>
    <w:unhideWhenUsed/>
    <w:rsid w:val="002E3311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Title">
    <w:name w:val="ConsPlusTitle"/>
    <w:uiPriority w:val="99"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msonormalbullet1gif">
    <w:name w:val="msonormalbullet1.gif"/>
    <w:basedOn w:val="a"/>
    <w:uiPriority w:val="99"/>
    <w:rsid w:val="002E331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2E331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sz w:val="20"/>
      <w:szCs w:val="20"/>
      <w:lang w:eastAsia="ru-RU"/>
    </w:rPr>
  </w:style>
  <w:style w:type="paragraph" w:styleId="aff1">
    <w:name w:val="header"/>
    <w:basedOn w:val="a"/>
    <w:link w:val="aff2"/>
    <w:uiPriority w:val="99"/>
    <w:semiHidden/>
    <w:unhideWhenUsed/>
    <w:rsid w:val="002E33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2E3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2E331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E3311"/>
    <w:pPr>
      <w:widowControl w:val="0"/>
      <w:autoSpaceDE w:val="0"/>
      <w:autoSpaceDN w:val="0"/>
      <w:adjustRightInd w:val="0"/>
      <w:spacing w:after="0" w:line="314" w:lineRule="exact"/>
      <w:ind w:hanging="4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E3311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2E331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2E331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rsid w:val="002E3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2E3311"/>
    <w:rPr>
      <w:rFonts w:ascii="Arial" w:hAnsi="Arial" w:cs="Arial" w:hint="default"/>
      <w:sz w:val="22"/>
      <w:szCs w:val="22"/>
    </w:rPr>
  </w:style>
  <w:style w:type="character" w:customStyle="1" w:styleId="17">
    <w:name w:val="Текст сноски Знак1"/>
    <w:aliases w:val="Знак6 Знак1,F1 Знак1"/>
    <w:basedOn w:val="a0"/>
    <w:semiHidden/>
    <w:rsid w:val="002E3311"/>
    <w:rPr>
      <w:rFonts w:ascii="Times New Roman" w:hAnsi="Times New Roman"/>
    </w:rPr>
  </w:style>
  <w:style w:type="paragraph" w:styleId="aff3">
    <w:name w:val="Plain Text"/>
    <w:basedOn w:val="a"/>
    <w:link w:val="aff4"/>
    <w:semiHidden/>
    <w:unhideWhenUsed/>
    <w:rsid w:val="002E33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semiHidden/>
    <w:rsid w:val="002E33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2E3311"/>
    <w:pPr>
      <w:widowControl w:val="0"/>
      <w:autoSpaceDE w:val="0"/>
      <w:autoSpaceDN w:val="0"/>
      <w:adjustRightInd w:val="0"/>
      <w:spacing w:after="0" w:line="230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E3311"/>
    <w:rPr>
      <w:rFonts w:ascii="Times New Roman" w:hAnsi="Times New Roman" w:cs="Times New Roman" w:hint="default"/>
      <w:sz w:val="18"/>
      <w:szCs w:val="18"/>
    </w:rPr>
  </w:style>
  <w:style w:type="character" w:styleId="HTML">
    <w:name w:val="HTML Code"/>
    <w:basedOn w:val="a0"/>
    <w:semiHidden/>
    <w:unhideWhenUsed/>
    <w:rsid w:val="002E331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ff5">
    <w:name w:val="Базовый"/>
    <w:rsid w:val="002E331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ed">
    <w:name w:val="accented"/>
    <w:basedOn w:val="a0"/>
    <w:rsid w:val="002E3311"/>
  </w:style>
  <w:style w:type="paragraph" w:customStyle="1" w:styleId="Style5">
    <w:name w:val="Style5"/>
    <w:basedOn w:val="a"/>
    <w:uiPriority w:val="99"/>
    <w:rsid w:val="002E331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E3311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E3311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E33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2E3311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ветлая заливка1"/>
    <w:basedOn w:val="a1"/>
    <w:next w:val="aff6"/>
    <w:uiPriority w:val="60"/>
    <w:rsid w:val="002E33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11">
    <w:name w:val="Заголовок 1 Знак1"/>
    <w:basedOn w:val="a0"/>
    <w:uiPriority w:val="9"/>
    <w:rsid w:val="002E33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E33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2E33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E3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2E331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32">
    <w:name w:val="Body Text Indent 3"/>
    <w:basedOn w:val="a"/>
    <w:link w:val="312"/>
    <w:uiPriority w:val="99"/>
    <w:semiHidden/>
    <w:unhideWhenUsed/>
    <w:rsid w:val="002E331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2"/>
    <w:uiPriority w:val="99"/>
    <w:semiHidden/>
    <w:rsid w:val="002E3311"/>
    <w:rPr>
      <w:sz w:val="16"/>
      <w:szCs w:val="16"/>
    </w:rPr>
  </w:style>
  <w:style w:type="paragraph" w:styleId="aa">
    <w:name w:val="Body Text"/>
    <w:basedOn w:val="a"/>
    <w:link w:val="19"/>
    <w:semiHidden/>
    <w:unhideWhenUsed/>
    <w:rsid w:val="002E3311"/>
    <w:pPr>
      <w:spacing w:after="120"/>
    </w:pPr>
  </w:style>
  <w:style w:type="character" w:customStyle="1" w:styleId="19">
    <w:name w:val="Основной текст Знак1"/>
    <w:basedOn w:val="a0"/>
    <w:link w:val="aa"/>
    <w:uiPriority w:val="99"/>
    <w:semiHidden/>
    <w:rsid w:val="002E3311"/>
  </w:style>
  <w:style w:type="paragraph" w:styleId="ac">
    <w:name w:val="Body Text Indent"/>
    <w:basedOn w:val="a"/>
    <w:link w:val="1a"/>
    <w:semiHidden/>
    <w:unhideWhenUsed/>
    <w:rsid w:val="002E3311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c"/>
    <w:uiPriority w:val="99"/>
    <w:semiHidden/>
    <w:rsid w:val="002E3311"/>
  </w:style>
  <w:style w:type="character" w:styleId="aff7">
    <w:name w:val="FollowedHyperlink"/>
    <w:basedOn w:val="a0"/>
    <w:uiPriority w:val="99"/>
    <w:semiHidden/>
    <w:unhideWhenUsed/>
    <w:rsid w:val="002E3311"/>
    <w:rPr>
      <w:color w:val="954F72" w:themeColor="followedHyperlink"/>
      <w:u w:val="single"/>
    </w:rPr>
  </w:style>
  <w:style w:type="table" w:styleId="aff6">
    <w:name w:val="Light Shading"/>
    <w:basedOn w:val="a1"/>
    <w:uiPriority w:val="60"/>
    <w:semiHidden/>
    <w:unhideWhenUsed/>
    <w:rsid w:val="002E33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b">
    <w:name w:val="Сетка таблицы1"/>
    <w:basedOn w:val="a1"/>
    <w:next w:val="a8"/>
    <w:rsid w:val="009E608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"/>
    <w:next w:val="a"/>
    <w:autoRedefine/>
    <w:semiHidden/>
    <w:unhideWhenUsed/>
    <w:rsid w:val="0091763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91763B"/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Второй абзац списка Знак,List Paragraph Знак"/>
    <w:link w:val="a6"/>
    <w:uiPriority w:val="34"/>
    <w:locked/>
    <w:rsid w:val="00917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аголовок 1"/>
    <w:basedOn w:val="a"/>
    <w:next w:val="a"/>
    <w:rsid w:val="0091763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d">
    <w:name w:val="1"/>
    <w:basedOn w:val="a"/>
    <w:rsid w:val="0091763B"/>
    <w:pPr>
      <w:spacing w:after="288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1763B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4">
    <w:name w:val="p4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9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"/>
    <w:rsid w:val="0091763B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91763B"/>
  </w:style>
  <w:style w:type="character" w:customStyle="1" w:styleId="s5">
    <w:name w:val="s5"/>
    <w:basedOn w:val="a0"/>
    <w:rsid w:val="0091763B"/>
  </w:style>
  <w:style w:type="character" w:customStyle="1" w:styleId="s4">
    <w:name w:val="s4"/>
    <w:basedOn w:val="a0"/>
    <w:rsid w:val="0091763B"/>
  </w:style>
  <w:style w:type="character" w:customStyle="1" w:styleId="s7">
    <w:name w:val="s7"/>
    <w:basedOn w:val="a0"/>
    <w:rsid w:val="0091763B"/>
  </w:style>
  <w:style w:type="character" w:customStyle="1" w:styleId="s1">
    <w:name w:val="s1"/>
    <w:basedOn w:val="a0"/>
    <w:rsid w:val="0091763B"/>
  </w:style>
  <w:style w:type="character" w:customStyle="1" w:styleId="s15">
    <w:name w:val="s15"/>
    <w:basedOn w:val="a0"/>
    <w:rsid w:val="0091763B"/>
  </w:style>
  <w:style w:type="character" w:customStyle="1" w:styleId="s3">
    <w:name w:val="s3"/>
    <w:basedOn w:val="a0"/>
    <w:rsid w:val="0091763B"/>
  </w:style>
  <w:style w:type="character" w:customStyle="1" w:styleId="s2">
    <w:name w:val="s2"/>
    <w:basedOn w:val="a0"/>
    <w:rsid w:val="0091763B"/>
  </w:style>
  <w:style w:type="character" w:customStyle="1" w:styleId="s33">
    <w:name w:val="s33"/>
    <w:basedOn w:val="a0"/>
    <w:rsid w:val="0091763B"/>
  </w:style>
  <w:style w:type="paragraph" w:customStyle="1" w:styleId="buttonheading">
    <w:name w:val="buttonheading"/>
    <w:basedOn w:val="a"/>
    <w:rsid w:val="0043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43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8"/>
    <w:uiPriority w:val="39"/>
    <w:rsid w:val="0043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8"/>
    <w:uiPriority w:val="39"/>
    <w:rsid w:val="0043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8"/>
    <w:uiPriority w:val="59"/>
    <w:rsid w:val="00435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5">
    <w:name w:val="Style35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72923"/>
    <w:pPr>
      <w:widowControl w:val="0"/>
      <w:autoSpaceDE w:val="0"/>
      <w:autoSpaceDN w:val="0"/>
      <w:adjustRightInd w:val="0"/>
      <w:spacing w:after="0" w:line="320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Заг2 Знак"/>
    <w:link w:val="29"/>
    <w:locked/>
    <w:rsid w:val="00672923"/>
    <w:rPr>
      <w:rFonts w:ascii="Cambria" w:hAnsi="Cambria"/>
      <w:color w:val="4F81BD"/>
      <w:sz w:val="24"/>
      <w:szCs w:val="26"/>
      <w:lang w:val="x-none" w:eastAsia="x-none"/>
    </w:rPr>
  </w:style>
  <w:style w:type="paragraph" w:customStyle="1" w:styleId="29">
    <w:name w:val="Заг2"/>
    <w:basedOn w:val="2"/>
    <w:link w:val="28"/>
    <w:qFormat/>
    <w:rsid w:val="00672923"/>
    <w:pPr>
      <w:autoSpaceDN w:val="0"/>
      <w:spacing w:before="120" w:after="120" w:line="276" w:lineRule="auto"/>
    </w:pPr>
    <w:rPr>
      <w:rFonts w:eastAsiaTheme="minorHAnsi" w:cstheme="minorBidi"/>
      <w:b w:val="0"/>
      <w:bCs w:val="0"/>
      <w:sz w:val="24"/>
      <w:lang w:val="x-none" w:eastAsia="x-none"/>
    </w:rPr>
  </w:style>
  <w:style w:type="paragraph" w:customStyle="1" w:styleId="Style37">
    <w:name w:val="Style37"/>
    <w:basedOn w:val="a"/>
    <w:uiPriority w:val="99"/>
    <w:rsid w:val="00672923"/>
    <w:pPr>
      <w:widowControl w:val="0"/>
      <w:autoSpaceDE w:val="0"/>
      <w:autoSpaceDN w:val="0"/>
      <w:adjustRightInd w:val="0"/>
      <w:spacing w:after="0" w:line="312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292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1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4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аг3 Знак"/>
    <w:link w:val="37"/>
    <w:locked/>
    <w:rsid w:val="00672923"/>
    <w:rPr>
      <w:rFonts w:ascii="Cambria" w:hAnsi="Cambria"/>
      <w:i/>
      <w:color w:val="4F81BD"/>
      <w:sz w:val="24"/>
      <w:lang w:val="x-none" w:eastAsia="x-none"/>
    </w:rPr>
  </w:style>
  <w:style w:type="paragraph" w:customStyle="1" w:styleId="37">
    <w:name w:val="Заг3"/>
    <w:basedOn w:val="3"/>
    <w:link w:val="36"/>
    <w:qFormat/>
    <w:rsid w:val="00672923"/>
    <w:pPr>
      <w:autoSpaceDN w:val="0"/>
      <w:spacing w:before="120" w:after="120" w:line="276" w:lineRule="auto"/>
      <w:jc w:val="both"/>
    </w:pPr>
    <w:rPr>
      <w:rFonts w:eastAsiaTheme="minorHAnsi" w:cstheme="minorBidi"/>
      <w:b w:val="0"/>
      <w:bCs w:val="0"/>
      <w:i/>
      <w:sz w:val="24"/>
      <w:lang w:val="x-none" w:eastAsia="x-none"/>
    </w:rPr>
  </w:style>
  <w:style w:type="paragraph" w:customStyle="1" w:styleId="Style26">
    <w:name w:val="Style26"/>
    <w:basedOn w:val="a"/>
    <w:uiPriority w:val="99"/>
    <w:rsid w:val="0067292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7292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аг1 Знак"/>
    <w:link w:val="1f0"/>
    <w:locked/>
    <w:rsid w:val="00672923"/>
    <w:rPr>
      <w:rFonts w:ascii="Cambria" w:hAnsi="Cambria"/>
      <w:color w:val="365F91"/>
      <w:lang w:val="x-none" w:eastAsia="x-none"/>
    </w:rPr>
  </w:style>
  <w:style w:type="paragraph" w:customStyle="1" w:styleId="1f0">
    <w:name w:val="Заг1"/>
    <w:basedOn w:val="1"/>
    <w:link w:val="1f"/>
    <w:qFormat/>
    <w:rsid w:val="00672923"/>
    <w:pPr>
      <w:autoSpaceDN w:val="0"/>
      <w:spacing w:before="480" w:line="276" w:lineRule="auto"/>
      <w:jc w:val="center"/>
    </w:pPr>
    <w:rPr>
      <w:rFonts w:eastAsiaTheme="minorHAnsi" w:cstheme="minorBidi"/>
      <w:b w:val="0"/>
      <w:bCs w:val="0"/>
      <w:sz w:val="22"/>
      <w:szCs w:val="22"/>
      <w:lang w:val="x-none" w:eastAsia="x-none"/>
    </w:rPr>
  </w:style>
  <w:style w:type="paragraph" w:customStyle="1" w:styleId="Style23">
    <w:name w:val="Style23"/>
    <w:basedOn w:val="a"/>
    <w:uiPriority w:val="99"/>
    <w:rsid w:val="006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7292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1" w:lineRule="exact"/>
      <w:ind w:firstLine="1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1" w:lineRule="exact"/>
      <w:ind w:hanging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672923"/>
    <w:pPr>
      <w:widowControl w:val="0"/>
      <w:autoSpaceDE w:val="0"/>
      <w:autoSpaceDN w:val="0"/>
      <w:adjustRightInd w:val="0"/>
      <w:spacing w:after="0" w:line="331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72923"/>
  </w:style>
  <w:style w:type="character" w:customStyle="1" w:styleId="ssmlft611">
    <w:name w:val="ssml_ft_6_11"/>
    <w:rsid w:val="00672923"/>
  </w:style>
  <w:style w:type="character" w:customStyle="1" w:styleId="ssmlft610">
    <w:name w:val="ssml_ft_6_10"/>
    <w:rsid w:val="00672923"/>
  </w:style>
  <w:style w:type="character" w:customStyle="1" w:styleId="ssmlft612">
    <w:name w:val="ssml_ft_6_12"/>
    <w:rsid w:val="00672923"/>
  </w:style>
  <w:style w:type="character" w:customStyle="1" w:styleId="ssmlft613">
    <w:name w:val="ssml_ft_6_13"/>
    <w:rsid w:val="00672923"/>
  </w:style>
  <w:style w:type="character" w:customStyle="1" w:styleId="ssmlft90">
    <w:name w:val="ssml_ft_9_0"/>
    <w:rsid w:val="00672923"/>
  </w:style>
  <w:style w:type="character" w:customStyle="1" w:styleId="ssmlft92">
    <w:name w:val="ssml_ft_9_2"/>
    <w:rsid w:val="00672923"/>
  </w:style>
  <w:style w:type="character" w:customStyle="1" w:styleId="ssmlft91">
    <w:name w:val="ssml_ft_9_1"/>
    <w:rsid w:val="00672923"/>
  </w:style>
  <w:style w:type="character" w:customStyle="1" w:styleId="ssmlft93">
    <w:name w:val="ssml_ft_9_3"/>
    <w:rsid w:val="00672923"/>
  </w:style>
  <w:style w:type="character" w:customStyle="1" w:styleId="ssmlft94">
    <w:name w:val="ssml_ft_9_4"/>
    <w:rsid w:val="00672923"/>
  </w:style>
  <w:style w:type="character" w:customStyle="1" w:styleId="ssmlft95">
    <w:name w:val="ssml_ft_9_5"/>
    <w:rsid w:val="00672923"/>
  </w:style>
  <w:style w:type="character" w:customStyle="1" w:styleId="ssmlft98">
    <w:name w:val="ssml_ft_9_8"/>
    <w:rsid w:val="00672923"/>
  </w:style>
  <w:style w:type="character" w:customStyle="1" w:styleId="ssmlft99">
    <w:name w:val="ssml_ft_9_9"/>
    <w:rsid w:val="00672923"/>
  </w:style>
  <w:style w:type="character" w:customStyle="1" w:styleId="ssmlft910">
    <w:name w:val="ssml_ft_9_10"/>
    <w:rsid w:val="00672923"/>
  </w:style>
  <w:style w:type="character" w:customStyle="1" w:styleId="ssmlft912">
    <w:name w:val="ssml_ft_9_12"/>
    <w:rsid w:val="00672923"/>
  </w:style>
  <w:style w:type="character" w:customStyle="1" w:styleId="ssmlft914">
    <w:name w:val="ssml_ft_9_14"/>
    <w:rsid w:val="00672923"/>
  </w:style>
  <w:style w:type="character" w:customStyle="1" w:styleId="ssmlft911">
    <w:name w:val="ssml_ft_9_11"/>
    <w:rsid w:val="00672923"/>
  </w:style>
  <w:style w:type="character" w:customStyle="1" w:styleId="FontStyle56">
    <w:name w:val="Font Style56"/>
    <w:uiPriority w:val="99"/>
    <w:rsid w:val="00672923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6729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4">
    <w:name w:val="Font Style54"/>
    <w:uiPriority w:val="99"/>
    <w:rsid w:val="006729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6729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8">
    <w:name w:val="Font Style58"/>
    <w:uiPriority w:val="99"/>
    <w:rsid w:val="00672923"/>
    <w:rPr>
      <w:rFonts w:ascii="Times New Roman" w:hAnsi="Times New Roman" w:cs="Times New Roman" w:hint="default"/>
      <w:sz w:val="22"/>
      <w:szCs w:val="22"/>
    </w:rPr>
  </w:style>
  <w:style w:type="character" w:customStyle="1" w:styleId="38">
    <w:name w:val="Основной текст (3)_"/>
    <w:rsid w:val="006729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14pt">
    <w:name w:val="Основной текст (3) + 14 pt"/>
    <w:rsid w:val="006729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9">
    <w:name w:val="Основной текст (3)"/>
    <w:rsid w:val="0067292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table" w:customStyle="1" w:styleId="120">
    <w:name w:val="Сетка таблицы12"/>
    <w:basedOn w:val="a1"/>
    <w:next w:val="a8"/>
    <w:uiPriority w:val="39"/>
    <w:rsid w:val="0067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rsid w:val="006729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8"/>
    <w:uiPriority w:val="39"/>
    <w:rsid w:val="0007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07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072D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uiPriority w:val="59"/>
    <w:rsid w:val="009A7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8"/>
    <w:uiPriority w:val="39"/>
    <w:rsid w:val="001D5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Текст приказа"/>
    <w:basedOn w:val="a"/>
    <w:uiPriority w:val="99"/>
    <w:qFormat/>
    <w:rsid w:val="006633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2022-08-25T06:34:00Z</cp:lastPrinted>
  <dcterms:created xsi:type="dcterms:W3CDTF">2020-09-16T08:30:00Z</dcterms:created>
  <dcterms:modified xsi:type="dcterms:W3CDTF">2022-09-13T11:10:00Z</dcterms:modified>
</cp:coreProperties>
</file>